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88" w:rsidRPr="00821D88" w:rsidRDefault="00821D88" w:rsidP="00821D8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821D88">
        <w:rPr>
          <w:rFonts w:ascii="Times New Roman" w:hAnsi="Times New Roman"/>
          <w:b/>
          <w:sz w:val="24"/>
          <w:szCs w:val="24"/>
          <w:lang w:val="es-ES"/>
        </w:rPr>
        <w:t>UNIVERSIDAD NACIONAL “JOSE FAUSTINO SANCHEZ CARRION”</w:t>
      </w:r>
    </w:p>
    <w:p w:rsidR="00821D88" w:rsidRPr="00821D88" w:rsidRDefault="00821D88" w:rsidP="00821D8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821D88">
        <w:rPr>
          <w:rFonts w:ascii="Times New Roman" w:hAnsi="Times New Roman"/>
          <w:b/>
          <w:sz w:val="24"/>
          <w:szCs w:val="24"/>
          <w:lang w:val="es-ES"/>
        </w:rPr>
        <w:t>FACULTAD DE DERECHO Y CIENCIAS POLÍTICAS</w:t>
      </w:r>
    </w:p>
    <w:p w:rsidR="00821D88" w:rsidRPr="00821D88" w:rsidRDefault="00821D88" w:rsidP="00821D8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821D88">
        <w:rPr>
          <w:rFonts w:ascii="Times New Roman" w:hAnsi="Times New Roman"/>
          <w:b/>
          <w:sz w:val="24"/>
          <w:szCs w:val="24"/>
          <w:lang w:val="es-ES"/>
        </w:rPr>
        <w:t>E.A.P. - DERECHO Y CIENCIAS POLÍTICAS</w:t>
      </w:r>
    </w:p>
    <w:p w:rsidR="00821D88" w:rsidRPr="00821D88" w:rsidRDefault="00821D88" w:rsidP="00821D88">
      <w:pPr>
        <w:jc w:val="center"/>
        <w:rPr>
          <w:rFonts w:ascii="Times New Roman" w:hAnsi="Times New Roman"/>
          <w:lang w:val="es-ES"/>
        </w:rPr>
      </w:pPr>
    </w:p>
    <w:p w:rsidR="00821D88" w:rsidRPr="00821D88" w:rsidRDefault="00821D88" w:rsidP="00821D88">
      <w:pPr>
        <w:rPr>
          <w:rFonts w:ascii="Times New Roman" w:hAnsi="Times New Roman"/>
          <w:lang w:val="es-ES"/>
        </w:rPr>
      </w:pPr>
      <w:r w:rsidRPr="00821D88">
        <w:rPr>
          <w:rFonts w:ascii="Times New Roman" w:hAnsi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-525658</wp:posOffset>
                </wp:positionH>
                <wp:positionV relativeFrom="paragraph">
                  <wp:posOffset>332091</wp:posOffset>
                </wp:positionV>
                <wp:extent cx="6614795" cy="2840477"/>
                <wp:effectExtent l="0" t="0" r="14605" b="1714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2840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6E" w:rsidRDefault="0066586E" w:rsidP="00821D88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MODALIDAD NO PRESENCIAL </w:t>
                            </w:r>
                          </w:p>
                          <w:p w:rsidR="0066586E" w:rsidRDefault="0066586E" w:rsidP="00821D88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D2748">
                              <w:rPr>
                                <w:b/>
                                <w:sz w:val="44"/>
                              </w:rPr>
                              <w:t>SÍLABO POR COMPETENCIAS</w:t>
                            </w:r>
                          </w:p>
                          <w:p w:rsidR="0066586E" w:rsidRPr="001D2748" w:rsidRDefault="0066586E" w:rsidP="00821D88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66586E" w:rsidRPr="00821D88" w:rsidRDefault="0066586E" w:rsidP="00821D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</w:pPr>
                            <w:r w:rsidRPr="001D2748">
                              <w:rPr>
                                <w:b/>
                                <w:sz w:val="40"/>
                              </w:rPr>
                              <w:t xml:space="preserve">CURSO:   </w:t>
                            </w:r>
                            <w:r w:rsidRPr="00821D88">
                              <w:rPr>
                                <w:b/>
                                <w:sz w:val="40"/>
                              </w:rPr>
                              <w:t>SISTEMAS Y PARTIDOS POLÍTICOS</w:t>
                            </w:r>
                            <w:r w:rsidRPr="001D2748">
                              <w:rPr>
                                <w:b/>
                                <w:sz w:val="40"/>
                              </w:rPr>
                              <w:t xml:space="preserve">      </w:t>
                            </w:r>
                          </w:p>
                          <w:p w:rsidR="0066586E" w:rsidRDefault="0066586E" w:rsidP="00821D88">
                            <w:pPr>
                              <w:spacing w:after="0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66586E" w:rsidRDefault="0066586E" w:rsidP="00821D88">
                            <w:pPr>
                              <w:spacing w:after="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DOCENTE:    Dr. ROJAS ALVARADO, ALBERTO</w:t>
                            </w:r>
                          </w:p>
                          <w:p w:rsidR="0066586E" w:rsidRPr="000229FA" w:rsidRDefault="0066586E" w:rsidP="00821D88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2020-I</w:t>
                            </w:r>
                          </w:p>
                          <w:p w:rsidR="0066586E" w:rsidRDefault="0066586E" w:rsidP="00821D88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-41.4pt;margin-top:26.15pt;width:520.85pt;height:22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" strokeweight="2pt">
                <v:textbox>
                  <w:txbxContent>
                    <w:p w:rsidR="0066586E" w:rsidRDefault="0066586E" w:rsidP="00821D88">
                      <w:pPr>
                        <w:spacing w:after="0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MODALIDAD NO PRESENCIAL </w:t>
                      </w:r>
                    </w:p>
                    <w:p w:rsidR="0066586E" w:rsidRDefault="0066586E" w:rsidP="00821D88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1D2748">
                        <w:rPr>
                          <w:b/>
                          <w:sz w:val="44"/>
                        </w:rPr>
                        <w:t>SÍLABO POR COMPETENCIAS</w:t>
                      </w:r>
                    </w:p>
                    <w:p w:rsidR="0066586E" w:rsidRPr="001D2748" w:rsidRDefault="0066586E" w:rsidP="00821D88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66586E" w:rsidRPr="00821D88" w:rsidRDefault="0066586E" w:rsidP="00821D8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</w:pPr>
                      <w:r w:rsidRPr="001D2748">
                        <w:rPr>
                          <w:b/>
                          <w:sz w:val="40"/>
                        </w:rPr>
                        <w:t xml:space="preserve">CURSO:   </w:t>
                      </w:r>
                      <w:r w:rsidRPr="00821D88">
                        <w:rPr>
                          <w:b/>
                          <w:sz w:val="40"/>
                        </w:rPr>
                        <w:t>SISTEMAS Y PARTIDOS POLÍTICOS</w:t>
                      </w:r>
                      <w:r w:rsidRPr="001D2748">
                        <w:rPr>
                          <w:b/>
                          <w:sz w:val="40"/>
                        </w:rPr>
                        <w:t xml:space="preserve">      </w:t>
                      </w:r>
                    </w:p>
                    <w:p w:rsidR="0066586E" w:rsidRDefault="0066586E" w:rsidP="00821D88">
                      <w:pPr>
                        <w:spacing w:after="0"/>
                        <w:rPr>
                          <w:b/>
                          <w:sz w:val="44"/>
                        </w:rPr>
                      </w:pPr>
                    </w:p>
                    <w:p w:rsidR="0066586E" w:rsidRDefault="0066586E" w:rsidP="00821D88">
                      <w:pPr>
                        <w:spacing w:after="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DOCENTE:    Dr. ROJAS ALVARADO, ALBERTO</w:t>
                      </w:r>
                    </w:p>
                    <w:p w:rsidR="0066586E" w:rsidRPr="000229FA" w:rsidRDefault="0066586E" w:rsidP="00821D88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2020-I</w:t>
                      </w:r>
                    </w:p>
                    <w:p w:rsidR="0066586E" w:rsidRDefault="0066586E" w:rsidP="00821D88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1D88" w:rsidRPr="00821D88" w:rsidRDefault="00821D88" w:rsidP="00821D88">
      <w:pPr>
        <w:tabs>
          <w:tab w:val="left" w:pos="2863"/>
        </w:tabs>
        <w:rPr>
          <w:rFonts w:ascii="Times New Roman" w:hAnsi="Times New Roman"/>
          <w:lang w:val="es-ES"/>
        </w:rPr>
      </w:pPr>
      <w:r w:rsidRPr="00821D88">
        <w:rPr>
          <w:rFonts w:ascii="Times New Roman" w:hAnsi="Times New Roman"/>
          <w:lang w:val="es-ES"/>
        </w:rPr>
        <w:tab/>
      </w:r>
    </w:p>
    <w:p w:rsidR="00821D88" w:rsidRPr="00821D88" w:rsidRDefault="00821D88" w:rsidP="00821D88">
      <w:pPr>
        <w:rPr>
          <w:rFonts w:ascii="Times New Roman" w:hAnsi="Times New Roman"/>
          <w:lang w:val="es-ES"/>
        </w:rPr>
      </w:pPr>
    </w:p>
    <w:p w:rsidR="00821D88" w:rsidRPr="00821D88" w:rsidRDefault="00821D88" w:rsidP="00821D88">
      <w:pPr>
        <w:rPr>
          <w:rFonts w:ascii="Times New Roman" w:hAnsi="Times New Roman"/>
          <w:lang w:val="es-ES"/>
        </w:rPr>
      </w:pPr>
    </w:p>
    <w:p w:rsidR="00821D88" w:rsidRPr="00821D88" w:rsidRDefault="00821D88" w:rsidP="00821D88">
      <w:pPr>
        <w:rPr>
          <w:rFonts w:ascii="Times New Roman" w:hAnsi="Times New Roman"/>
          <w:lang w:val="es-ES"/>
        </w:rPr>
      </w:pPr>
    </w:p>
    <w:p w:rsidR="00821D88" w:rsidRPr="00821D88" w:rsidRDefault="00821D88" w:rsidP="00821D88">
      <w:pPr>
        <w:jc w:val="center"/>
        <w:rPr>
          <w:rFonts w:ascii="Times New Roman" w:hAnsi="Times New Roman"/>
          <w:lang w:val="es-ES"/>
        </w:rPr>
      </w:pPr>
    </w:p>
    <w:p w:rsidR="00821D88" w:rsidRPr="00821D88" w:rsidRDefault="00821D88" w:rsidP="00821D88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821D88" w:rsidRPr="00821D88" w:rsidRDefault="00821D88" w:rsidP="00821D88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821D88" w:rsidRPr="00821D88" w:rsidRDefault="00821D88" w:rsidP="00821D88">
      <w:pPr>
        <w:rPr>
          <w:rFonts w:ascii="Times New Roman" w:hAnsi="Times New Roman"/>
          <w:color w:val="000000"/>
          <w:sz w:val="24"/>
          <w:szCs w:val="24"/>
        </w:rPr>
      </w:pPr>
    </w:p>
    <w:p w:rsidR="00821D88" w:rsidRPr="00821D88" w:rsidRDefault="00821D88" w:rsidP="00821D88">
      <w:pPr>
        <w:tabs>
          <w:tab w:val="left" w:pos="347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  <w:r w:rsidRPr="00821D88">
        <w:rPr>
          <w:rFonts w:ascii="Times New Roman" w:eastAsia="Times New Roman" w:hAnsi="Times New Roman"/>
          <w:iCs/>
          <w:sz w:val="24"/>
          <w:szCs w:val="24"/>
          <w:lang w:val="es-ES" w:eastAsia="es-ES"/>
        </w:rPr>
        <w:tab/>
      </w:r>
    </w:p>
    <w:p w:rsidR="00821D88" w:rsidRPr="00391A45" w:rsidRDefault="00821D88" w:rsidP="00391A4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:rsidR="00391A45" w:rsidRDefault="00391A45" w:rsidP="00391A4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:rsidR="00391A45" w:rsidRPr="00391A45" w:rsidRDefault="00391A45" w:rsidP="00391A4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:rsidR="00821D88" w:rsidRPr="00821D88" w:rsidRDefault="00821D88" w:rsidP="00821D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  <w:r w:rsidRPr="00821D88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391A45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CIENCIA POLITICA</w:t>
            </w:r>
          </w:p>
        </w:tc>
      </w:tr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2020-1</w:t>
            </w:r>
          </w:p>
        </w:tc>
      </w:tr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Código del curso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391A45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407</w:t>
            </w:r>
          </w:p>
        </w:tc>
      </w:tr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Créditos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391A45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3</w:t>
            </w:r>
          </w:p>
        </w:tc>
      </w:tr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Horas Semanales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04 HORAS: 2 T, 2 P.  TOTAL 04h.</w:t>
            </w:r>
          </w:p>
        </w:tc>
      </w:tr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391A45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VII</w:t>
            </w:r>
          </w:p>
        </w:tc>
      </w:tr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Sección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 xml:space="preserve"> A</w:t>
            </w:r>
          </w:p>
        </w:tc>
      </w:tr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Apellidos y Nombre del Docente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Dr. Rojas Alvarado, Alberto</w:t>
            </w:r>
          </w:p>
        </w:tc>
      </w:tr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66586E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hyperlink r:id="rId7" w:history="1">
              <w:r w:rsidR="00821D88" w:rsidRPr="00821D88">
                <w:rPr>
                  <w:rFonts w:ascii="Times New Roman" w:eastAsia="Times New Roman" w:hAnsi="Times New Roman"/>
                  <w:iCs/>
                  <w:color w:val="0563C1"/>
                  <w:sz w:val="24"/>
                  <w:szCs w:val="24"/>
                  <w:u w:val="single"/>
                  <w:lang w:val="es-ES" w:eastAsia="es-ES"/>
                </w:rPr>
                <w:t>albertorojas579@gmail.com</w:t>
              </w:r>
            </w:hyperlink>
          </w:p>
        </w:tc>
      </w:tr>
      <w:tr w:rsidR="00821D88" w:rsidRPr="00821D88" w:rsidTr="00821D88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s-ES" w:eastAsia="es-ES"/>
              </w:rPr>
              <w:t>N° de Celular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8" w:rsidRPr="00821D88" w:rsidRDefault="00821D88" w:rsidP="00821D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</w:pPr>
            <w:r w:rsidRPr="00821D88">
              <w:rPr>
                <w:rFonts w:ascii="Times New Roman" w:eastAsia="Times New Roman" w:hAnsi="Times New Roman"/>
                <w:iCs/>
                <w:sz w:val="24"/>
                <w:szCs w:val="24"/>
                <w:lang w:val="es-ES" w:eastAsia="es-ES"/>
              </w:rPr>
              <w:t>966 370 943</w:t>
            </w:r>
          </w:p>
        </w:tc>
      </w:tr>
    </w:tbl>
    <w:p w:rsidR="00821D88" w:rsidRPr="00821D88" w:rsidRDefault="00821D88" w:rsidP="00821D88">
      <w:pPr>
        <w:spacing w:after="0" w:line="240" w:lineRule="auto"/>
        <w:ind w:left="851"/>
        <w:jc w:val="both"/>
        <w:rPr>
          <w:rFonts w:ascii="Times New Roman" w:eastAsia="Times New Roman" w:hAnsi="Times New Roman"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584393" w:rsidRPr="00584393" w:rsidRDefault="00584393" w:rsidP="00584393">
      <w:pPr>
        <w:spacing w:after="0" w:line="240" w:lineRule="auto"/>
        <w:jc w:val="both"/>
        <w:rPr>
          <w:rFonts w:ascii="Times New Roman" w:hAnsi="Times New Roman"/>
        </w:rPr>
      </w:pPr>
      <w:r w:rsidRPr="00584393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lastRenderedPageBreak/>
        <w:t xml:space="preserve">II.   </w:t>
      </w:r>
      <w:r>
        <w:rPr>
          <w:rFonts w:ascii="Times New Roman" w:hAnsi="Times New Roman"/>
          <w:b/>
          <w:sz w:val="24"/>
          <w:szCs w:val="24"/>
        </w:rPr>
        <w:t>SUMILLA</w:t>
      </w:r>
      <w:r w:rsidRPr="0058439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SISTEMAS Y PARTIDOS POLITICOS</w:t>
      </w:r>
      <w:r w:rsidRPr="00584393">
        <w:rPr>
          <w:rFonts w:ascii="Times New Roman" w:hAnsi="Times New Roman"/>
          <w:b/>
          <w:sz w:val="24"/>
          <w:szCs w:val="24"/>
        </w:rPr>
        <w:t xml:space="preserve">–CÓDIGO: </w:t>
      </w:r>
      <w:r>
        <w:rPr>
          <w:rFonts w:ascii="Times New Roman" w:hAnsi="Times New Roman"/>
          <w:b/>
          <w:sz w:val="24"/>
          <w:szCs w:val="24"/>
        </w:rPr>
        <w:t>407</w:t>
      </w:r>
      <w:r w:rsidRPr="00584393">
        <w:rPr>
          <w:rFonts w:ascii="Times New Roman" w:hAnsi="Times New Roman"/>
          <w:b/>
          <w:sz w:val="24"/>
          <w:szCs w:val="24"/>
        </w:rPr>
        <w:t>:</w:t>
      </w:r>
    </w:p>
    <w:p w:rsidR="007F1DC5" w:rsidRPr="00355B6F" w:rsidRDefault="007F1DC5" w:rsidP="007F1DC5">
      <w:pPr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7F1DC5" w:rsidRPr="00355B6F" w:rsidRDefault="007F1DC5" w:rsidP="00391A45">
      <w:pPr>
        <w:spacing w:after="0" w:line="240" w:lineRule="auto"/>
        <w:ind w:left="114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7181"/>
      </w:tblGrid>
      <w:tr w:rsidR="00391A45" w:rsidRPr="00391A45" w:rsidTr="00584393">
        <w:tc>
          <w:tcPr>
            <w:tcW w:w="2283" w:type="dxa"/>
            <w:shd w:val="clear" w:color="auto" w:fill="auto"/>
          </w:tcPr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IDENTIFICACIÓN</w:t>
            </w:r>
          </w:p>
        </w:tc>
        <w:tc>
          <w:tcPr>
            <w:tcW w:w="7181" w:type="dxa"/>
            <w:shd w:val="clear" w:color="auto" w:fill="auto"/>
          </w:tcPr>
          <w:p w:rsidR="00391A45" w:rsidRPr="00391A45" w:rsidRDefault="00391A45" w:rsidP="00391A45">
            <w:pPr>
              <w:spacing w:line="240" w:lineRule="auto"/>
              <w:rPr>
                <w:rFonts w:ascii="Times New Roman" w:hAnsi="Times New Roman"/>
              </w:rPr>
            </w:pPr>
            <w:r w:rsidRPr="00391A45">
              <w:rPr>
                <w:rFonts w:ascii="Times New Roman" w:hAnsi="Times New Roman"/>
              </w:rPr>
              <w:t xml:space="preserve">Pertenece al área de Formación Profesional </w:t>
            </w:r>
            <w:r w:rsidR="00584393" w:rsidRPr="00CB5C06">
              <w:rPr>
                <w:rFonts w:ascii="Times New Roman" w:hAnsi="Times New Roman"/>
              </w:rPr>
              <w:t>Especializada de la línea de Ciencia Política</w:t>
            </w:r>
            <w:r w:rsidRPr="00391A45">
              <w:rPr>
                <w:rFonts w:ascii="Times New Roman" w:hAnsi="Times New Roman"/>
              </w:rPr>
              <w:t>. Es de carácter teórico-práctico, dividido en cuatro módulos didácticos.</w:t>
            </w:r>
          </w:p>
        </w:tc>
      </w:tr>
      <w:tr w:rsidR="00391A45" w:rsidRPr="00391A45" w:rsidTr="00CB5C06">
        <w:trPr>
          <w:trHeight w:val="1500"/>
        </w:trPr>
        <w:tc>
          <w:tcPr>
            <w:tcW w:w="2283" w:type="dxa"/>
            <w:shd w:val="clear" w:color="auto" w:fill="auto"/>
          </w:tcPr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A45" w:rsidRPr="00391A45" w:rsidRDefault="00391A45" w:rsidP="00391A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COMPETENCIA</w:t>
            </w:r>
          </w:p>
        </w:tc>
        <w:tc>
          <w:tcPr>
            <w:tcW w:w="7181" w:type="dxa"/>
            <w:shd w:val="clear" w:color="auto" w:fill="auto"/>
          </w:tcPr>
          <w:p w:rsidR="00391A45" w:rsidRPr="00391A45" w:rsidRDefault="00391A45" w:rsidP="00391A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1A45">
              <w:rPr>
                <w:rFonts w:ascii="Times New Roman" w:hAnsi="Times New Roman"/>
                <w:b/>
                <w:color w:val="000000"/>
              </w:rPr>
              <w:t xml:space="preserve">Identifica </w:t>
            </w:r>
            <w:r w:rsidR="00584393" w:rsidRPr="00CB5C06">
              <w:rPr>
                <w:rFonts w:ascii="Times New Roman" w:hAnsi="Times New Roman"/>
                <w:color w:val="000000"/>
              </w:rPr>
              <w:t xml:space="preserve">la representación política y democrática a través de los partidos políticos, </w:t>
            </w:r>
            <w:r w:rsidR="00584393" w:rsidRPr="00CB5C06">
              <w:rPr>
                <w:rFonts w:ascii="Times New Roman" w:hAnsi="Times New Roman"/>
              </w:rPr>
              <w:t>comprende: 1) Sistemas de partidos políticos, 2) Los partidos y el régimen político, 3) Teorías sobre los determinantes sociales y políticos de los partidos y 4) Los partidos políticos en el derecho comparado.</w:t>
            </w:r>
          </w:p>
        </w:tc>
      </w:tr>
      <w:tr w:rsidR="00391A45" w:rsidRPr="00391A45" w:rsidTr="00584393">
        <w:trPr>
          <w:trHeight w:val="384"/>
        </w:trPr>
        <w:tc>
          <w:tcPr>
            <w:tcW w:w="2283" w:type="dxa"/>
            <w:shd w:val="clear" w:color="auto" w:fill="auto"/>
          </w:tcPr>
          <w:p w:rsidR="00391A45" w:rsidRPr="00391A45" w:rsidRDefault="00391A45" w:rsidP="00391A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CONTENIDO</w:t>
            </w:r>
          </w:p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</w:p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MÓDULOS</w:t>
            </w:r>
          </w:p>
        </w:tc>
        <w:tc>
          <w:tcPr>
            <w:tcW w:w="7181" w:type="dxa"/>
            <w:shd w:val="clear" w:color="auto" w:fill="auto"/>
          </w:tcPr>
          <w:p w:rsidR="00391A45" w:rsidRPr="00391A45" w:rsidRDefault="00391A45" w:rsidP="00391A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1A45">
              <w:rPr>
                <w:rFonts w:ascii="Times New Roman" w:hAnsi="Times New Roman"/>
                <w:color w:val="000000"/>
              </w:rPr>
              <w:t>Abarca los siguientes aspectos</w:t>
            </w:r>
            <w:r w:rsidRPr="00391A45">
              <w:rPr>
                <w:rFonts w:ascii="Times New Roman" w:hAnsi="Times New Roman"/>
                <w:color w:val="0070C0"/>
              </w:rPr>
              <w:t>:</w:t>
            </w:r>
            <w:r w:rsidRPr="00391A4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1A45" w:rsidRPr="00391A45" w:rsidRDefault="00391A45" w:rsidP="00391A45">
            <w:p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color w:val="000000"/>
              </w:rPr>
            </w:pPr>
            <w:r w:rsidRPr="00391A45">
              <w:rPr>
                <w:rFonts w:ascii="Times New Roman" w:hAnsi="Times New Roman"/>
                <w:color w:val="000000"/>
              </w:rPr>
              <w:t>1.    Nociones Básicas</w:t>
            </w:r>
            <w:r w:rsidR="00CB5C06">
              <w:rPr>
                <w:rFonts w:ascii="Times New Roman" w:hAnsi="Times New Roman"/>
                <w:color w:val="000000"/>
              </w:rPr>
              <w:t xml:space="preserve"> de Sistemas de Partidos </w:t>
            </w:r>
            <w:proofErr w:type="spellStart"/>
            <w:r w:rsidR="00CB5C06">
              <w:rPr>
                <w:rFonts w:ascii="Times New Roman" w:hAnsi="Times New Roman"/>
                <w:color w:val="000000"/>
              </w:rPr>
              <w:t>Politicos</w:t>
            </w:r>
            <w:proofErr w:type="spellEnd"/>
            <w:r w:rsidRPr="00391A45">
              <w:rPr>
                <w:rFonts w:ascii="Times New Roman" w:eastAsia="Arial" w:hAnsi="Times New Roman"/>
              </w:rPr>
              <w:t xml:space="preserve">. </w:t>
            </w:r>
          </w:p>
          <w:p w:rsidR="00391A45" w:rsidRPr="00950FD9" w:rsidRDefault="00CB5C06" w:rsidP="00950FD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D9">
              <w:rPr>
                <w:rFonts w:ascii="Tahoma" w:hAnsi="Tahoma" w:cs="Tahoma"/>
                <w:sz w:val="20"/>
                <w:szCs w:val="20"/>
              </w:rPr>
              <w:t xml:space="preserve">Introducción a los sistemas de partidos. Definiciones </w:t>
            </w:r>
            <w:r w:rsidR="00BF3DD2" w:rsidRPr="00950FD9">
              <w:rPr>
                <w:rFonts w:ascii="Tahoma" w:hAnsi="Tahoma" w:cs="Tahoma"/>
                <w:sz w:val="20"/>
                <w:szCs w:val="20"/>
              </w:rPr>
              <w:t>básicas</w:t>
            </w:r>
            <w:r w:rsidR="00391A45" w:rsidRPr="00950FD9">
              <w:rPr>
                <w:rFonts w:ascii="Times New Roman" w:hAnsi="Times New Roman"/>
              </w:rPr>
              <w:t>.</w:t>
            </w:r>
          </w:p>
          <w:p w:rsidR="00391A45" w:rsidRPr="00950FD9" w:rsidRDefault="00BF3DD2" w:rsidP="00950FD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D9">
              <w:rPr>
                <w:rFonts w:ascii="Times New Roman" w:eastAsia="Arial" w:hAnsi="Times New Roman"/>
              </w:rPr>
              <w:t xml:space="preserve">Enfoque y formación de los sistemas de partidos. </w:t>
            </w:r>
            <w:r w:rsidR="00391A45" w:rsidRPr="00950FD9">
              <w:rPr>
                <w:rFonts w:ascii="Times New Roman" w:eastAsia="Arial" w:hAnsi="Times New Roman"/>
              </w:rPr>
              <w:t xml:space="preserve"> </w:t>
            </w:r>
          </w:p>
          <w:p w:rsidR="00391A45" w:rsidRPr="00950FD9" w:rsidRDefault="00BF3DD2" w:rsidP="00950FD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D9">
              <w:rPr>
                <w:rFonts w:ascii="Times New Roman" w:hAnsi="Times New Roman"/>
              </w:rPr>
              <w:t xml:space="preserve">El número de los partidos, dimensiones y alianzas.  </w:t>
            </w:r>
          </w:p>
          <w:p w:rsidR="00391A45" w:rsidRPr="00391A45" w:rsidRDefault="00950FD9" w:rsidP="00950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1.4. </w:t>
            </w:r>
            <w:r w:rsidR="00BF3DD2" w:rsidRPr="00BF3DD2">
              <w:rPr>
                <w:rFonts w:ascii="Times New Roman" w:hAnsi="Times New Roman"/>
              </w:rPr>
              <w:t>El sistema electoral y el impacto de las reglas electorales</w:t>
            </w:r>
            <w:r w:rsidR="00BF3DD2">
              <w:rPr>
                <w:rFonts w:ascii="Times New Roman" w:hAnsi="Times New Roman"/>
              </w:rPr>
              <w:t>.</w:t>
            </w:r>
          </w:p>
          <w:p w:rsidR="00391A45" w:rsidRPr="00391A45" w:rsidRDefault="00391A45" w:rsidP="00BF3D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A45">
              <w:rPr>
                <w:rFonts w:ascii="Times New Roman" w:hAnsi="Times New Roman"/>
                <w:color w:val="000000"/>
              </w:rPr>
              <w:t xml:space="preserve"> </w:t>
            </w:r>
            <w:r w:rsidR="00BF3DD2">
              <w:rPr>
                <w:rFonts w:ascii="Times New Roman" w:hAnsi="Times New Roman"/>
                <w:color w:val="000000"/>
              </w:rPr>
              <w:t>Los partidos y el régimen político</w:t>
            </w:r>
            <w:r w:rsidRPr="00391A45">
              <w:rPr>
                <w:rFonts w:ascii="Times New Roman" w:hAnsi="Times New Roman"/>
                <w:color w:val="000000"/>
              </w:rPr>
              <w:t>.</w:t>
            </w:r>
            <w:r w:rsidRPr="00391A45">
              <w:rPr>
                <w:rFonts w:ascii="Times New Roman" w:eastAsia="Arial" w:hAnsi="Times New Roman"/>
              </w:rPr>
              <w:t xml:space="preserve"> </w:t>
            </w:r>
          </w:p>
          <w:p w:rsidR="00391A45" w:rsidRPr="00391A45" w:rsidRDefault="00950FD9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D9">
              <w:rPr>
                <w:rFonts w:ascii="Times New Roman" w:hAnsi="Times New Roman"/>
              </w:rPr>
              <w:t>Estudio, concepto y funciones de los partidos políticos.</w:t>
            </w:r>
          </w:p>
          <w:p w:rsidR="00391A45" w:rsidRPr="00391A45" w:rsidRDefault="00950FD9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D9">
              <w:rPr>
                <w:rFonts w:ascii="Times New Roman" w:hAnsi="Times New Roman"/>
              </w:rPr>
              <w:t>Enfoque y formación de los sistemas de partidos.</w:t>
            </w:r>
          </w:p>
          <w:p w:rsidR="00391A45" w:rsidRDefault="00C84917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917">
              <w:rPr>
                <w:rFonts w:ascii="Times New Roman" w:hAnsi="Times New Roman"/>
              </w:rPr>
              <w:t xml:space="preserve">El número de los partidos, dimensiones y alianzas.  </w:t>
            </w:r>
          </w:p>
          <w:p w:rsidR="00C84917" w:rsidRPr="00391A45" w:rsidRDefault="00C84917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917">
              <w:rPr>
                <w:rFonts w:ascii="Times New Roman" w:hAnsi="Times New Roman"/>
              </w:rPr>
              <w:t>El sistema electoral y el impacto de las reglas electorales</w:t>
            </w:r>
            <w:r>
              <w:rPr>
                <w:rFonts w:ascii="Times New Roman" w:hAnsi="Times New Roman"/>
              </w:rPr>
              <w:t>.</w:t>
            </w:r>
          </w:p>
          <w:p w:rsidR="00391A45" w:rsidRPr="00391A45" w:rsidRDefault="0002283E" w:rsidP="00391A4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83E">
              <w:rPr>
                <w:rFonts w:ascii="Times New Roman" w:hAnsi="Times New Roman"/>
              </w:rPr>
              <w:t xml:space="preserve">Teoría sobre los determinantes sociales y políticos de los partidos. </w:t>
            </w:r>
          </w:p>
          <w:p w:rsidR="00391A45" w:rsidRPr="00391A45" w:rsidRDefault="004B7337" w:rsidP="004B733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337">
              <w:rPr>
                <w:rFonts w:ascii="Times New Roman" w:hAnsi="Times New Roman"/>
              </w:rPr>
              <w:t>Visión estructuralista de los sistemas de partidos.</w:t>
            </w:r>
          </w:p>
          <w:p w:rsidR="00391A45" w:rsidRPr="00391A45" w:rsidRDefault="004B7337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337">
              <w:rPr>
                <w:rFonts w:ascii="Times New Roman" w:hAnsi="Times New Roman"/>
              </w:rPr>
              <w:t>Teorías que se aplican al caso peruano, los clivajes (</w:t>
            </w:r>
            <w:proofErr w:type="spellStart"/>
            <w:r w:rsidRPr="004B7337">
              <w:rPr>
                <w:rFonts w:ascii="Times New Roman" w:hAnsi="Times New Roman"/>
              </w:rPr>
              <w:t>cleavages</w:t>
            </w:r>
            <w:proofErr w:type="spellEnd"/>
            <w:r w:rsidRPr="004B7337">
              <w:rPr>
                <w:rFonts w:ascii="Times New Roman" w:hAnsi="Times New Roman"/>
              </w:rPr>
              <w:t>).</w:t>
            </w:r>
          </w:p>
          <w:p w:rsidR="00391A45" w:rsidRPr="00391A45" w:rsidRDefault="004B7337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337">
              <w:rPr>
                <w:rFonts w:ascii="Times New Roman" w:hAnsi="Times New Roman"/>
              </w:rPr>
              <w:t>El rol de la agencia política en la determinación de los clivajes sociales, teoría de los vínculos políticos entre políticos y electores.</w:t>
            </w:r>
          </w:p>
          <w:p w:rsidR="00391A45" w:rsidRPr="00391A45" w:rsidRDefault="00391A45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A45">
              <w:rPr>
                <w:rFonts w:ascii="Times New Roman" w:hAnsi="Times New Roman"/>
              </w:rPr>
              <w:t xml:space="preserve"> </w:t>
            </w:r>
            <w:r w:rsidR="004B7337" w:rsidRPr="004B7337">
              <w:rPr>
                <w:rFonts w:ascii="Times New Roman" w:hAnsi="Times New Roman"/>
              </w:rPr>
              <w:t>El Clientelismo.</w:t>
            </w:r>
          </w:p>
          <w:p w:rsidR="00391A45" w:rsidRPr="00391A45" w:rsidRDefault="00391A45" w:rsidP="004B73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A45">
              <w:rPr>
                <w:rFonts w:ascii="Times New Roman" w:hAnsi="Times New Roman"/>
                <w:color w:val="000000"/>
              </w:rPr>
              <w:t xml:space="preserve"> </w:t>
            </w:r>
            <w:r w:rsidR="004B7337">
              <w:rPr>
                <w:rFonts w:ascii="Times New Roman" w:hAnsi="Times New Roman"/>
                <w:color w:val="000000"/>
              </w:rPr>
              <w:t>Los partidos políticos en el Derecho Comparado.</w:t>
            </w:r>
          </w:p>
          <w:p w:rsidR="00391A45" w:rsidRPr="00391A45" w:rsidRDefault="00470416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416">
              <w:rPr>
                <w:rFonts w:ascii="Times New Roman" w:hAnsi="Times New Roman"/>
                <w:color w:val="000000"/>
              </w:rPr>
              <w:t>El modelo europeo de sistemas de partidos, el modelo anglosajón.</w:t>
            </w:r>
          </w:p>
          <w:p w:rsidR="00391A45" w:rsidRPr="00391A45" w:rsidRDefault="00470416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416">
              <w:rPr>
                <w:rFonts w:ascii="Times New Roman" w:hAnsi="Times New Roman"/>
              </w:rPr>
              <w:t>Los partidos políticos en el Perú y en américa latina.</w:t>
            </w:r>
          </w:p>
          <w:p w:rsidR="00391A45" w:rsidRPr="00391A45" w:rsidRDefault="00470416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416">
              <w:rPr>
                <w:rFonts w:ascii="Times New Roman" w:hAnsi="Times New Roman"/>
              </w:rPr>
              <w:t xml:space="preserve">Crisis y consolidación de los sistemas </w:t>
            </w:r>
            <w:proofErr w:type="spellStart"/>
            <w:r w:rsidRPr="00470416">
              <w:rPr>
                <w:rFonts w:ascii="Times New Roman" w:hAnsi="Times New Roman"/>
              </w:rPr>
              <w:t>partidales</w:t>
            </w:r>
            <w:proofErr w:type="spellEnd"/>
            <w:r w:rsidRPr="00470416">
              <w:rPr>
                <w:rFonts w:ascii="Times New Roman" w:hAnsi="Times New Roman"/>
              </w:rPr>
              <w:t xml:space="preserve"> y anti partidismo latinoamericano.</w:t>
            </w:r>
          </w:p>
          <w:p w:rsidR="00391A45" w:rsidRPr="00391A45" w:rsidRDefault="00470416" w:rsidP="00391A4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416">
              <w:rPr>
                <w:rFonts w:ascii="Times New Roman" w:hAnsi="Times New Roman"/>
              </w:rPr>
              <w:t>Estudio de la función de representación de los partidos en américa latina, crisis de representación política.</w:t>
            </w:r>
          </w:p>
          <w:p w:rsidR="00391A45" w:rsidRPr="00391A45" w:rsidRDefault="00391A45" w:rsidP="00391A45">
            <w:pPr>
              <w:spacing w:after="0" w:line="240" w:lineRule="auto"/>
              <w:ind w:left="697" w:hanging="697"/>
              <w:jc w:val="both"/>
              <w:rPr>
                <w:rFonts w:ascii="Times New Roman" w:hAnsi="Times New Roman"/>
              </w:rPr>
            </w:pPr>
          </w:p>
        </w:tc>
      </w:tr>
      <w:tr w:rsidR="00391A45" w:rsidRPr="00391A45" w:rsidTr="00584393">
        <w:tc>
          <w:tcPr>
            <w:tcW w:w="2283" w:type="dxa"/>
            <w:shd w:val="clear" w:color="auto" w:fill="auto"/>
          </w:tcPr>
          <w:p w:rsidR="00391A45" w:rsidRPr="00391A45" w:rsidRDefault="00391A45" w:rsidP="00391A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</w:p>
        </w:tc>
        <w:tc>
          <w:tcPr>
            <w:tcW w:w="7181" w:type="dxa"/>
            <w:shd w:val="clear" w:color="auto" w:fill="auto"/>
          </w:tcPr>
          <w:p w:rsidR="00391A45" w:rsidRPr="00391A45" w:rsidRDefault="00391A45" w:rsidP="00391A45">
            <w:pPr>
              <w:jc w:val="both"/>
              <w:rPr>
                <w:rFonts w:ascii="Times New Roman" w:hAnsi="Times New Roman"/>
              </w:rPr>
            </w:pPr>
            <w:r w:rsidRPr="00391A45">
              <w:rPr>
                <w:rFonts w:ascii="Times New Roman" w:hAnsi="Times New Roman"/>
              </w:rPr>
              <w:t>Entrega del trabajo de investigación, como producto final de la asignatura elaborado por cada estudiante durante todo el proceso de la asignatura.</w:t>
            </w:r>
          </w:p>
          <w:p w:rsidR="00391A45" w:rsidRPr="00391A45" w:rsidRDefault="00391A45" w:rsidP="00391A45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91A45" w:rsidRPr="00391A45" w:rsidRDefault="00391A45" w:rsidP="00391A45">
      <w:pPr>
        <w:ind w:firstLine="708"/>
        <w:rPr>
          <w:rFonts w:ascii="Times New Roman" w:hAnsi="Times New Roman"/>
        </w:rPr>
      </w:pPr>
    </w:p>
    <w:p w:rsidR="00391A45" w:rsidRDefault="00391A4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02283E" w:rsidRDefault="0002283E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02283E" w:rsidRDefault="0002283E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02283E" w:rsidRDefault="0002283E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02283E" w:rsidRDefault="0002283E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02283E" w:rsidRDefault="0002283E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CF70FF" w:rsidRDefault="00CF70FF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391A45" w:rsidRPr="00355B6F" w:rsidRDefault="00391A4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Default="007F1DC5" w:rsidP="00CF70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s-ES"/>
        </w:rPr>
      </w:pPr>
      <w:r w:rsidRPr="00CF70FF">
        <w:rPr>
          <w:rFonts w:ascii="Times New Roman" w:eastAsia="Times New Roman" w:hAnsi="Times New Roman" w:cs="Times New Roman"/>
          <w:b/>
          <w:iCs/>
          <w:sz w:val="24"/>
          <w:szCs w:val="24"/>
          <w:lang w:eastAsia="es-ES"/>
        </w:rPr>
        <w:lastRenderedPageBreak/>
        <w:t>CAPACIDADES AL FINALIZAR EL CURSO</w:t>
      </w:r>
    </w:p>
    <w:p w:rsidR="00CF70FF" w:rsidRPr="00CF70FF" w:rsidRDefault="00CF70FF" w:rsidP="00CF70FF">
      <w:pPr>
        <w:pStyle w:val="Prrafode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24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217"/>
        <w:gridCol w:w="3429"/>
        <w:gridCol w:w="993"/>
      </w:tblGrid>
      <w:tr w:rsidR="007F1DC5" w:rsidRPr="00CF70FF" w:rsidTr="00394CA1">
        <w:trPr>
          <w:trHeight w:val="969"/>
        </w:trPr>
        <w:tc>
          <w:tcPr>
            <w:tcW w:w="619" w:type="dxa"/>
            <w:shd w:val="clear" w:color="auto" w:fill="A6A6A6"/>
          </w:tcPr>
          <w:p w:rsidR="007F1DC5" w:rsidRPr="00CF70FF" w:rsidRDefault="007F1DC5" w:rsidP="00394CA1">
            <w:pPr>
              <w:spacing w:after="0" w:line="360" w:lineRule="auto"/>
              <w:ind w:left="567" w:right="-500" w:firstLine="4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CF70FF" w:rsidRDefault="007F1DC5" w:rsidP="0039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CF70FF" w:rsidRDefault="007F1DC5" w:rsidP="0039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993" w:type="dxa"/>
            <w:shd w:val="clear" w:color="auto" w:fill="auto"/>
          </w:tcPr>
          <w:p w:rsidR="007F1DC5" w:rsidRPr="00CF70FF" w:rsidRDefault="007F1DC5" w:rsidP="00394C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</w:p>
          <w:p w:rsidR="007F1DC5" w:rsidRPr="00CF70FF" w:rsidRDefault="007F1DC5" w:rsidP="00394C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 xml:space="preserve">SEMANAS </w:t>
            </w:r>
          </w:p>
        </w:tc>
      </w:tr>
      <w:tr w:rsidR="007F1DC5" w:rsidRPr="00CF70F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CF70F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7F1DC5" w:rsidRPr="00CF70F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CF70FF" w:rsidRDefault="007F1DC5" w:rsidP="007D7F29">
            <w:pPr>
              <w:ind w:left="2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>Ante la necesidad profesional de recurrir a los conocimientos de las disciplinas e intentar   resolver los problemas</w:t>
            </w:r>
            <w:r w:rsidR="005348B4"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0FF"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>políticos en</w:t>
            </w:r>
            <w:r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 mundo actual, </w:t>
            </w:r>
            <w:r w:rsidR="005348B4" w:rsidRPr="00CF7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reconoce</w:t>
            </w:r>
            <w:r w:rsidR="005348B4"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los sistemas de partidos políticos</w:t>
            </w:r>
            <w:r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y; tomando como referencia la bibliografía de </w:t>
            </w:r>
            <w:proofErr w:type="spellStart"/>
            <w:r w:rsidR="007D7F29"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>Sartrori</w:t>
            </w:r>
            <w:proofErr w:type="spellEnd"/>
            <w:r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CF70FF" w:rsidRDefault="005348B4" w:rsidP="00394CA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SISTEMAS DE PARTIDOS POLÍTICOS</w:t>
            </w:r>
          </w:p>
          <w:p w:rsidR="007F1DC5" w:rsidRPr="00CF70FF" w:rsidRDefault="007F1DC5" w:rsidP="00394C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CF70FF" w:rsidRDefault="007F1DC5" w:rsidP="00394C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F1DC5" w:rsidRPr="00CF70F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CF70F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UNIDAD II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CF70FF" w:rsidRDefault="007F1DC5" w:rsidP="00FF3C97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0FF">
              <w:rPr>
                <w:rFonts w:ascii="Times New Roman" w:hAnsi="Times New Roman"/>
                <w:sz w:val="24"/>
                <w:szCs w:val="24"/>
              </w:rPr>
              <w:t xml:space="preserve">En el contexto actual </w:t>
            </w:r>
            <w:r w:rsidR="00FF3C97" w:rsidRPr="00CF70FF">
              <w:rPr>
                <w:rFonts w:ascii="Times New Roman" w:hAnsi="Times New Roman"/>
                <w:sz w:val="24"/>
                <w:szCs w:val="24"/>
              </w:rPr>
              <w:t>el profesional del derecho</w:t>
            </w:r>
            <w:r w:rsidRPr="00CF70FF">
              <w:rPr>
                <w:rFonts w:ascii="Times New Roman" w:hAnsi="Times New Roman"/>
                <w:sz w:val="24"/>
                <w:szCs w:val="24"/>
              </w:rPr>
              <w:t xml:space="preserve"> requiere dar respuesta a problemas complejos por lo que, </w:t>
            </w:r>
            <w:r w:rsidR="007D7F29" w:rsidRPr="00CF70FF">
              <w:rPr>
                <w:rFonts w:ascii="Times New Roman" w:hAnsi="Times New Roman"/>
                <w:b/>
                <w:sz w:val="24"/>
                <w:szCs w:val="24"/>
              </w:rPr>
              <w:t>identifica</w:t>
            </w:r>
            <w:r w:rsidR="007D7F29" w:rsidRPr="00CF70FF">
              <w:rPr>
                <w:rFonts w:ascii="Times New Roman" w:hAnsi="Times New Roman"/>
                <w:sz w:val="24"/>
                <w:szCs w:val="24"/>
              </w:rPr>
              <w:t xml:space="preserve"> los partidos políticos y el régimen político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CF70FF" w:rsidRDefault="005348B4" w:rsidP="00394CA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LOS PARTIDOS Y EL RÉGIMEN POLÍTICO</w:t>
            </w:r>
            <w:r w:rsidR="007F1DC5" w:rsidRPr="00CF7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CF70FF" w:rsidRDefault="007F1DC5" w:rsidP="00394C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F1DC5" w:rsidRPr="00CF70F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CF70F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F1DC5" w:rsidRPr="00CF70F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CF70FF" w:rsidRDefault="00394CA1" w:rsidP="00394CA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Identifica</w:t>
            </w:r>
            <w:r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las teorías sobre los determinantes sociales y </w:t>
            </w:r>
            <w:r w:rsidR="00CF70FF"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>políticos de</w:t>
            </w:r>
            <w:r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los partidos</w:t>
            </w:r>
            <w:r w:rsidR="007F1DC5"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CF70FF" w:rsidRDefault="005348B4" w:rsidP="00394CA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TEORÍAS SOBRE LOS DETERMINANTES SOCIALES Y POLÍTICOS DE LOS PARTIDOS</w:t>
            </w:r>
          </w:p>
          <w:p w:rsidR="007F1DC5" w:rsidRPr="00CF70FF" w:rsidRDefault="007F1DC5" w:rsidP="00394CA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CF70FF" w:rsidRDefault="007F1DC5" w:rsidP="00394C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F1DC5" w:rsidRPr="00CF70F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CF70F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F1DC5" w:rsidRPr="00CF70F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CF70FF" w:rsidRDefault="007F1DC5" w:rsidP="00394CA1">
            <w:pPr>
              <w:spacing w:after="0" w:line="240" w:lineRule="auto"/>
              <w:ind w:left="9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Dada la necesidad la resolución de situaciones y toma de decisiones  en el ámbito </w:t>
            </w:r>
            <w:r w:rsidR="00394CA1"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>político nacional e internacional</w:t>
            </w:r>
            <w:r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94CA1" w:rsidRPr="00CF7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compara y diferencia </w:t>
            </w:r>
            <w:r w:rsidR="00394CA1" w:rsidRPr="00CF70FF">
              <w:rPr>
                <w:rFonts w:ascii="Times New Roman" w:hAnsi="Times New Roman"/>
                <w:color w:val="000000"/>
                <w:sz w:val="24"/>
                <w:szCs w:val="24"/>
              </w:rPr>
              <w:t>los partidos políticos nacionales y sus pares en el derecho comparado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CF70FF" w:rsidRDefault="007F1DC5" w:rsidP="00394CA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1DC5" w:rsidRPr="00CF70FF" w:rsidRDefault="005348B4" w:rsidP="00394CA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7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LOS PARTIDOS POLÍTICOS EN EL DERECHO COMPARADO</w:t>
            </w:r>
          </w:p>
          <w:p w:rsidR="007F1DC5" w:rsidRPr="00CF70FF" w:rsidRDefault="007F1DC5" w:rsidP="00394CA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1DC5" w:rsidRPr="00CF70FF" w:rsidRDefault="007F1DC5" w:rsidP="00394CA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CF70FF" w:rsidRDefault="007F1DC5" w:rsidP="00394C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</w:pPr>
            <w:r w:rsidRPr="00CF70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394CA1" w:rsidRPr="00CF70FF" w:rsidRDefault="00394CA1" w:rsidP="007F1DC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:rsidR="00394CA1" w:rsidRPr="00CF70F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B850C8" w:rsidRPr="00355B6F" w:rsidRDefault="00B850C8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CF70FF" w:rsidRPr="00355B6F" w:rsidRDefault="00CF70FF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CF70FF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lang w:val="es-ES"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IV</w:t>
      </w:r>
      <w:r w:rsidR="007F1DC5"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. </w:t>
      </w:r>
      <w:r w:rsidR="00C1412D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INDICADORES DE </w:t>
      </w:r>
      <w:r w:rsidR="007F1DC5"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CAPACIDADES AL FINALIZAR EL CURSO</w:t>
      </w:r>
    </w:p>
    <w:p w:rsidR="007F1DC5" w:rsidRPr="00355B6F" w:rsidRDefault="007F1DC5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Cs w:val="24"/>
          <w:lang w:val="es-ES" w:eastAsia="es-ES"/>
        </w:rPr>
      </w:pPr>
    </w:p>
    <w:p w:rsidR="00414679" w:rsidRPr="00355B6F" w:rsidRDefault="00414679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9"/>
        <w:gridCol w:w="7685"/>
      </w:tblGrid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N°</w:t>
            </w:r>
          </w:p>
        </w:tc>
        <w:tc>
          <w:tcPr>
            <w:tcW w:w="782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INDICADORES DE CAPACIDAD AL FINALIZAR EL CURSO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Analiza, interpreta y reconoce las definiciones básicas sobre el sistema de partidos y la naturaleza y papel de éstos en nuestra sociedad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2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 e identifica el proceso de institucionalización del sistema político peruano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3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Reconoce y diferencia los partidos  políticos por el número y su enfoque</w:t>
            </w:r>
            <w:r w:rsidR="0066586E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, diferencias entre los partidos políticos y alianzas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4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bookmarkStart w:id="0" w:name="_GoBack"/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Debate sobre las diferenc</w:t>
            </w:r>
            <w:r w:rsidR="0066586E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ias entre sistema electoral y las reglas electorales.</w:t>
            </w:r>
            <w:bookmarkEnd w:id="0"/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5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Reconoce e identifica las funciones que cumple un partido político en la sociedad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6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Elabora un mapa conceptual sobre la clasificación de los partidos políticos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7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Escribe un ensayo sobre la incorporación de los partidos políticos al marco constitucional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8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Entiende las reglas para el reclutamiento y selección de candidatos y elabora un cuadro comparativo de las formas de financiamiento de los partidos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9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Identifica la visión estructuralista como determinante de los sistemas de partidos y debate respecto al rol de la agencia política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10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Participa en el foro de discusión sobre las teorías que se aplican al caso peruano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11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Selecciona los clivajes o divisiones políticas del sistema político peruano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12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Elabora un mapa conceptual sobre las teorías de los partidos políticos y su vinculación con los electores y el sistema del clientelismo político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13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 el modelo europeo del sistema de partidos y elabora un cuadro comparativo entre el modelo europeo y el anglosajón de sistemas de partidos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14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Presenta un cuadro comparativo sobre el comportamiento de los partidos políticos en Latinoamérica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15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Elabora un ensayo donde ilustra la política y el </w:t>
            </w:r>
            <w:proofErr w:type="spellStart"/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antipartidismo</w:t>
            </w:r>
            <w:proofErr w:type="spellEnd"/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 latinoamericano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16</w:t>
            </w:r>
          </w:p>
        </w:tc>
        <w:tc>
          <w:tcPr>
            <w:tcW w:w="7827" w:type="dxa"/>
          </w:tcPr>
          <w:p w:rsidR="00414679" w:rsidRPr="00355B6F" w:rsidRDefault="009A2750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Identifica y diferencia la función de representación y debate sobre la crisis del sistema de representación política en Latinoamérica.</w:t>
            </w:r>
          </w:p>
        </w:tc>
      </w:tr>
    </w:tbl>
    <w:p w:rsidR="00414679" w:rsidRPr="00355B6F" w:rsidRDefault="00414679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Cs w:val="24"/>
          <w:lang w:val="es-ES" w:eastAsia="es-ES"/>
        </w:rPr>
        <w:sectPr w:rsidR="00414679" w:rsidRPr="00355B6F" w:rsidSect="007F1DC5">
          <w:headerReference w:type="default" r:id="rId8"/>
          <w:footerReference w:type="default" r:id="rId9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7F1DC5" w:rsidRPr="00355B6F" w:rsidRDefault="007F1DC5" w:rsidP="007F1DC5">
      <w:pPr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887"/>
        <w:gridCol w:w="29"/>
        <w:gridCol w:w="37"/>
        <w:gridCol w:w="2991"/>
        <w:gridCol w:w="226"/>
        <w:gridCol w:w="536"/>
        <w:gridCol w:w="23"/>
        <w:gridCol w:w="18"/>
        <w:gridCol w:w="33"/>
        <w:gridCol w:w="1796"/>
        <w:gridCol w:w="348"/>
        <w:gridCol w:w="2056"/>
        <w:gridCol w:w="209"/>
        <w:gridCol w:w="373"/>
        <w:gridCol w:w="23"/>
        <w:gridCol w:w="15"/>
        <w:gridCol w:w="855"/>
        <w:gridCol w:w="291"/>
        <w:gridCol w:w="3035"/>
        <w:gridCol w:w="81"/>
      </w:tblGrid>
      <w:tr w:rsidR="007F1DC5" w:rsidRPr="00355B6F" w:rsidTr="008C3816">
        <w:trPr>
          <w:trHeight w:val="343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1DC5" w:rsidRPr="00355B6F" w:rsidRDefault="009A2750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>SISTEMAS DE PARTIDOS POLÍTICOS</w:t>
            </w:r>
          </w:p>
        </w:tc>
        <w:tc>
          <w:tcPr>
            <w:tcW w:w="1386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C5" w:rsidRPr="00BF3DD2" w:rsidRDefault="007F1DC5" w:rsidP="0039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I: </w:t>
            </w:r>
          </w:p>
          <w:p w:rsidR="007F1DC5" w:rsidRPr="00BF3DD2" w:rsidRDefault="009A2750" w:rsidP="0039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Ante la necesidad profesional de recurrir a los conocimientos de las disciplinas e intentar   resolver los problemas </w:t>
            </w:r>
            <w:proofErr w:type="gramStart"/>
            <w:r w:rsidRPr="00BF3DD2">
              <w:rPr>
                <w:rFonts w:ascii="Times New Roman" w:hAnsi="Times New Roman"/>
                <w:color w:val="000000"/>
                <w:sz w:val="20"/>
                <w:szCs w:val="20"/>
              </w:rPr>
              <w:t>políticos  en</w:t>
            </w:r>
            <w:proofErr w:type="gramEnd"/>
            <w:r w:rsidRPr="00BF3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el mundo actual, </w:t>
            </w:r>
            <w:r w:rsidRPr="00BF3D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reconoce</w:t>
            </w:r>
            <w:r w:rsidRPr="00BF3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los sistemas de partidos políticos y; tomando como referencia la bibliografía de </w:t>
            </w:r>
            <w:proofErr w:type="spellStart"/>
            <w:r w:rsidRPr="00BF3DD2">
              <w:rPr>
                <w:rFonts w:ascii="Times New Roman" w:hAnsi="Times New Roman"/>
                <w:color w:val="000000"/>
                <w:sz w:val="20"/>
                <w:szCs w:val="20"/>
              </w:rPr>
              <w:t>Sartrori</w:t>
            </w:r>
            <w:proofErr w:type="spellEnd"/>
            <w:r w:rsidRPr="00BF3DD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F1DC5" w:rsidRPr="00355B6F" w:rsidTr="008C3816">
        <w:trPr>
          <w:trHeight w:val="80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86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BF3DD2" w:rsidRDefault="007F1DC5" w:rsidP="0039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DC5" w:rsidRPr="00355B6F" w:rsidTr="008C3816">
        <w:trPr>
          <w:trHeight w:val="211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Estrategia</w:t>
            </w:r>
            <w:r w:rsidR="00CF70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 de la enseñanza virtual.</w:t>
            </w:r>
          </w:p>
        </w:tc>
        <w:tc>
          <w:tcPr>
            <w:tcW w:w="3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F1DC5" w:rsidRPr="00355B6F" w:rsidTr="008C3816">
        <w:trPr>
          <w:trHeight w:val="244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9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BF3DD2" w:rsidRDefault="007F1DC5" w:rsidP="00394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E45E9" w:rsidRPr="00355B6F" w:rsidTr="0076365D">
        <w:trPr>
          <w:trHeight w:val="1553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9A2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BF3DD2" w:rsidRDefault="00A737C5" w:rsidP="00A73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CB5C06" w:rsidP="00CB5C0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DD2">
              <w:rPr>
                <w:rFonts w:ascii="Times New Roman" w:hAnsi="Times New Roman" w:cs="Times New Roman"/>
                <w:sz w:val="20"/>
                <w:szCs w:val="20"/>
              </w:rPr>
              <w:t>Introduccion</w:t>
            </w:r>
            <w:proofErr w:type="spellEnd"/>
            <w:r w:rsidRPr="00BF3DD2">
              <w:rPr>
                <w:rFonts w:ascii="Times New Roman" w:hAnsi="Times New Roman" w:cs="Times New Roman"/>
                <w:sz w:val="20"/>
                <w:szCs w:val="20"/>
              </w:rPr>
              <w:t xml:space="preserve"> a los sistemas de partidos, definiciones básicas.</w:t>
            </w:r>
          </w:p>
        </w:tc>
        <w:tc>
          <w:tcPr>
            <w:tcW w:w="29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4E45E9" w:rsidP="009A275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Analiza</w:t>
            </w: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 xml:space="preserve"> e interpreta las definiciones básicas sobre el sistema de partidos y </w:t>
            </w: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reconoce</w:t>
            </w: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 xml:space="preserve"> la naturaleza y papel de los partidos políticos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4E45E9" w:rsidP="009A2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hAnsi="Times New Roman"/>
                <w:sz w:val="20"/>
                <w:szCs w:val="20"/>
              </w:rPr>
              <w:t>Asume con responsabilidad las tareas encomendadas valorando su aprendizaje.</w:t>
            </w:r>
          </w:p>
        </w:tc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FF" w:rsidRPr="00CF70FF" w:rsidRDefault="00CF70FF" w:rsidP="00CF7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CF70FF" w:rsidRPr="00CF70FF" w:rsidRDefault="00CF70FF" w:rsidP="00CF7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CF70FF" w:rsidRPr="00CF70FF" w:rsidRDefault="00CF70FF" w:rsidP="00CF7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4E45E9" w:rsidRPr="00CF70FF" w:rsidRDefault="00CF70FF" w:rsidP="00CF7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*Repositorios digitales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BF3DD2" w:rsidRDefault="004E45E9" w:rsidP="00B76169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F3DD2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Analiza, interpreta y reconoce las definiciones básicas sobre el sistema de partidos y la naturaleza y papel de éstos en nuestra sociedad</w:t>
            </w:r>
          </w:p>
        </w:tc>
      </w:tr>
      <w:tr w:rsidR="004E45E9" w:rsidRPr="00355B6F" w:rsidTr="008C3816">
        <w:trPr>
          <w:trHeight w:val="62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BF3DD2" w:rsidRDefault="00A737C5" w:rsidP="00A73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     2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E9" w:rsidRPr="00BF3DD2" w:rsidRDefault="00CB5C06" w:rsidP="004E45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 xml:space="preserve">Enfoque y formación de los sistemas de partidos. 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4E45E9" w:rsidP="004E45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 </w:t>
            </w: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 xml:space="preserve">los diferentes enfoques en los sistemas de partidos y </w:t>
            </w: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Analiza </w:t>
            </w: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>el proceso de institucionalización del sistema político peruano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4E45E9" w:rsidP="004E4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hAnsi="Times New Roman"/>
                <w:sz w:val="20"/>
                <w:szCs w:val="20"/>
              </w:rPr>
              <w:t xml:space="preserve">Comparte información bibliográfica fomentando el debate con sus compañeros de aula.  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FF" w:rsidRPr="00CF70FF" w:rsidRDefault="00CF70FF" w:rsidP="00CF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CF70FF" w:rsidRPr="00CF70FF" w:rsidRDefault="00CF70FF" w:rsidP="00CF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* Foros, Chat</w:t>
            </w:r>
          </w:p>
          <w:p w:rsidR="00CF70FF" w:rsidRPr="00CF70FF" w:rsidRDefault="00CF70FF" w:rsidP="00CF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* Repositorios digitales</w:t>
            </w:r>
          </w:p>
          <w:p w:rsidR="004E45E9" w:rsidRPr="00BF3DD2" w:rsidRDefault="00CF70FF" w:rsidP="00CF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* Repositorios digitales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BF3DD2" w:rsidRDefault="004E45E9" w:rsidP="00B76169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F3DD2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Analiza e identifica el proceso de institucionalización del sistema político peruano</w:t>
            </w:r>
          </w:p>
        </w:tc>
      </w:tr>
      <w:tr w:rsidR="004E45E9" w:rsidRPr="00355B6F" w:rsidTr="008C3816">
        <w:trPr>
          <w:trHeight w:val="641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A737C5" w:rsidP="004E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5E9" w:rsidRPr="00BF3DD2" w:rsidRDefault="00CB5C06" w:rsidP="00CB5C0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 xml:space="preserve">El número de los partidos, dimensiones y alianzas. </w:t>
            </w:r>
            <w:r w:rsidR="004E45E9" w:rsidRPr="00BF3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4E45E9" w:rsidP="004E45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Diferencia</w:t>
            </w: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 xml:space="preserve"> a los partidos políticos por el número y a su vez </w:t>
            </w: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Diferencia </w:t>
            </w: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>los partidos y las alianzas partidarias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4E45E9" w:rsidP="004E4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hAnsi="Times New Roman"/>
                <w:sz w:val="20"/>
                <w:szCs w:val="20"/>
              </w:rPr>
              <w:t>Valora la importancia dela teoría para la comprensión de la realidad política del país y el rol dela agencia política para el sistema de partidos en el Perú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FF" w:rsidRPr="00CF70FF" w:rsidRDefault="00CF70FF" w:rsidP="00CF7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0FF">
              <w:rPr>
                <w:rFonts w:ascii="Times New Roman" w:hAnsi="Times New Roman"/>
                <w:sz w:val="20"/>
                <w:szCs w:val="20"/>
              </w:rPr>
              <w:t xml:space="preserve">* Google </w:t>
            </w:r>
            <w:proofErr w:type="spellStart"/>
            <w:r w:rsidRPr="00CF70FF">
              <w:rPr>
                <w:rFonts w:ascii="Times New Roman" w:hAnsi="Times New Roman"/>
                <w:sz w:val="20"/>
                <w:szCs w:val="20"/>
              </w:rPr>
              <w:t>meet</w:t>
            </w:r>
            <w:proofErr w:type="spellEnd"/>
          </w:p>
          <w:p w:rsidR="00CF70FF" w:rsidRPr="00CF70FF" w:rsidRDefault="00CF70FF" w:rsidP="00CF7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0FF">
              <w:rPr>
                <w:rFonts w:ascii="Times New Roman" w:hAnsi="Times New Roman"/>
                <w:sz w:val="20"/>
                <w:szCs w:val="20"/>
              </w:rPr>
              <w:t>* Foros, Chat</w:t>
            </w:r>
          </w:p>
          <w:p w:rsidR="00CF70FF" w:rsidRPr="00CF70FF" w:rsidRDefault="00CF70FF" w:rsidP="00CF7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0FF">
              <w:rPr>
                <w:rFonts w:ascii="Times New Roman" w:hAnsi="Times New Roman"/>
                <w:sz w:val="20"/>
                <w:szCs w:val="20"/>
              </w:rPr>
              <w:t>* Repositorios digitales</w:t>
            </w:r>
          </w:p>
          <w:p w:rsidR="004E45E9" w:rsidRPr="00BF3DD2" w:rsidRDefault="00CF70FF" w:rsidP="00CF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Repositorios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BF3DD2" w:rsidRDefault="004E45E9" w:rsidP="00B76169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F3DD2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Reconoce y diferencia los partidos  políticos por el número y su enfoque</w:t>
            </w:r>
          </w:p>
        </w:tc>
      </w:tr>
      <w:tr w:rsidR="004E45E9" w:rsidRPr="00355B6F" w:rsidTr="008C3816">
        <w:trPr>
          <w:trHeight w:val="641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A737C5" w:rsidP="004E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5E9" w:rsidRPr="00BF3DD2" w:rsidRDefault="0076365D" w:rsidP="004E45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>El sistema electoral y  el impacto de las reglas electorales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4E45E9" w:rsidP="004E45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Identifica</w:t>
            </w:r>
            <w:r w:rsidRPr="00BF3DD2">
              <w:rPr>
                <w:rFonts w:ascii="Times New Roman" w:hAnsi="Times New Roman" w:cs="Times New Roman"/>
                <w:sz w:val="20"/>
                <w:szCs w:val="20"/>
              </w:rPr>
              <w:t xml:space="preserve"> cómo se forma el sistema político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BF3DD2" w:rsidRDefault="004E45E9" w:rsidP="004E45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FF" w:rsidRPr="00CF70FF" w:rsidRDefault="00CF70FF" w:rsidP="00CF7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0FF">
              <w:rPr>
                <w:rFonts w:ascii="Times New Roman" w:hAnsi="Times New Roman"/>
                <w:sz w:val="20"/>
                <w:szCs w:val="20"/>
              </w:rPr>
              <w:t xml:space="preserve">* Google </w:t>
            </w:r>
            <w:proofErr w:type="spellStart"/>
            <w:r w:rsidRPr="00CF70FF">
              <w:rPr>
                <w:rFonts w:ascii="Times New Roman" w:hAnsi="Times New Roman"/>
                <w:sz w:val="20"/>
                <w:szCs w:val="20"/>
              </w:rPr>
              <w:t>meet</w:t>
            </w:r>
            <w:proofErr w:type="spellEnd"/>
          </w:p>
          <w:p w:rsidR="00CF70FF" w:rsidRPr="00CF70FF" w:rsidRDefault="00CF70FF" w:rsidP="00CF7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0FF">
              <w:rPr>
                <w:rFonts w:ascii="Times New Roman" w:hAnsi="Times New Roman"/>
                <w:sz w:val="20"/>
                <w:szCs w:val="20"/>
              </w:rPr>
              <w:t>* Foros, Chat</w:t>
            </w:r>
          </w:p>
          <w:p w:rsidR="004E45E9" w:rsidRPr="00BF3DD2" w:rsidRDefault="00CF70FF" w:rsidP="00CF7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0FF">
              <w:rPr>
                <w:rFonts w:ascii="Times New Roman" w:hAnsi="Times New Roman"/>
                <w:sz w:val="20"/>
                <w:szCs w:val="20"/>
              </w:rPr>
              <w:t>* Repositorios digitales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BF3DD2" w:rsidRDefault="004E45E9" w:rsidP="00B76169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F3DD2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Debate sobre las diferencias entre los partidos políticos y las alianzas partidarias</w:t>
            </w:r>
          </w:p>
        </w:tc>
      </w:tr>
      <w:tr w:rsidR="004E45E9" w:rsidRPr="00355B6F" w:rsidTr="008C3816">
        <w:trPr>
          <w:trHeight w:val="24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Unidad Didáctica: I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BF3DD2" w:rsidRDefault="004E45E9" w:rsidP="004E4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E9" w:rsidRPr="00BF3DD2" w:rsidRDefault="004E45E9" w:rsidP="004E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E45E9" w:rsidRPr="00355B6F" w:rsidTr="008C3816">
        <w:trPr>
          <w:trHeight w:val="191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BF3DD2" w:rsidRDefault="004E45E9" w:rsidP="004E4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BF3DD2" w:rsidRDefault="004E45E9" w:rsidP="004E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BF3DD2" w:rsidRDefault="004E45E9" w:rsidP="004E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BF3DD2" w:rsidRDefault="004E45E9" w:rsidP="004E4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E45E9" w:rsidRPr="00355B6F" w:rsidTr="008C3816">
        <w:trPr>
          <w:trHeight w:val="278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E9" w:rsidRPr="00BF3DD2" w:rsidRDefault="004E45E9" w:rsidP="004E4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C5" w:rsidRPr="00A737C5" w:rsidRDefault="00A737C5" w:rsidP="00A73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Practicas virtuales Calificadas por semana</w:t>
            </w:r>
          </w:p>
          <w:p w:rsidR="004E45E9" w:rsidRPr="00BF3DD2" w:rsidRDefault="004E45E9" w:rsidP="00A73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BF3DD2" w:rsidRDefault="004E45E9" w:rsidP="004E45E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BF3D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Elabora un mapa conceptual sobre los sistemas de partidos y su clasificación proponiendo ejemplos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BF3DD2" w:rsidRDefault="00A737C5" w:rsidP="004E45E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</w:tr>
      <w:tr w:rsidR="004E45E9" w:rsidRPr="00355B6F" w:rsidTr="008C3816">
        <w:trPr>
          <w:gridAfter w:val="1"/>
          <w:wAfter w:w="81" w:type="dxa"/>
          <w:trHeight w:val="44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LOS PARTIDOS Y EL RÉGIMEN POLÍTICO</w:t>
            </w: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3781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5E9" w:rsidRPr="00355B6F" w:rsidRDefault="004E45E9" w:rsidP="00FF3C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</w:p>
          <w:p w:rsidR="004E45E9" w:rsidRPr="00355B6F" w:rsidRDefault="00FF3C97" w:rsidP="00FF3C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En el contexto actual el profesional del derecho requiere dar respuesta a problemas complejos por lo que, </w:t>
            </w:r>
            <w:r w:rsidRPr="00355B6F">
              <w:rPr>
                <w:rFonts w:ascii="Tahoma" w:hAnsi="Tahoma" w:cs="Tahoma"/>
                <w:b/>
                <w:sz w:val="20"/>
                <w:szCs w:val="20"/>
              </w:rPr>
              <w:t>identifica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los partidos políticos y el régimen político</w:t>
            </w:r>
          </w:p>
        </w:tc>
      </w:tr>
      <w:tr w:rsidR="004E45E9" w:rsidRPr="00355B6F" w:rsidTr="008C3816">
        <w:trPr>
          <w:gridAfter w:val="1"/>
          <w:wAfter w:w="81" w:type="dxa"/>
          <w:trHeight w:val="80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5E9" w:rsidRPr="00355B6F" w:rsidRDefault="004E45E9" w:rsidP="00FF3C9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E45E9" w:rsidRPr="00355B6F" w:rsidTr="008C3816">
        <w:trPr>
          <w:gridAfter w:val="1"/>
          <w:wAfter w:w="81" w:type="dxa"/>
          <w:trHeight w:val="348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E45E9" w:rsidRPr="00355B6F" w:rsidTr="008C3816">
        <w:trPr>
          <w:gridAfter w:val="1"/>
          <w:wAfter w:w="81" w:type="dxa"/>
          <w:trHeight w:val="31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FF3C97" w:rsidRPr="00355B6F" w:rsidTr="008C3816">
        <w:trPr>
          <w:gridAfter w:val="1"/>
          <w:wAfter w:w="81" w:type="dxa"/>
          <w:trHeight w:val="1160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355B6F" w:rsidRDefault="00A737C5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950FD9" w:rsidP="00950FD9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Estudio, concepto y funciones de los partidos políticos.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Reconoce e identifica qué es un partido político. Reconoce las funciones que cumple un partido político en la sociedad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Asume responsablemente el trabajo de equipo.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 xml:space="preserve">* Google </w:t>
            </w:r>
            <w:proofErr w:type="spellStart"/>
            <w:r w:rsidRPr="00A737C5">
              <w:rPr>
                <w:rFonts w:ascii="Tahoma" w:hAnsi="Tahoma" w:cs="Tahoma"/>
                <w:sz w:val="18"/>
                <w:szCs w:val="18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>* Repositorios digitales</w:t>
            </w:r>
          </w:p>
          <w:p w:rsidR="00FF3C97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>* Repositorios digitales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Reconoce e identifica las funciones que cumple un partido político en la sociedad</w:t>
            </w:r>
          </w:p>
        </w:tc>
      </w:tr>
      <w:tr w:rsidR="00FF3C97" w:rsidRPr="00355B6F" w:rsidTr="008C3816">
        <w:trPr>
          <w:gridAfter w:val="1"/>
          <w:wAfter w:w="81" w:type="dxa"/>
          <w:trHeight w:val="81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A737C5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950FD9" w:rsidP="00950FD9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Clasificación y organización de los partidos políticos.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Elabora un mapa conceptual sobre la clasificación de los partidos políticos </w:t>
            </w:r>
          </w:p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Asocia la calidad de la organización políti</w:t>
            </w:r>
            <w:r w:rsidR="00A737C5">
              <w:rPr>
                <w:rFonts w:ascii="Tahoma" w:hAnsi="Tahoma" w:cs="Tahoma"/>
                <w:sz w:val="20"/>
                <w:szCs w:val="20"/>
              </w:rPr>
              <w:t>ca.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Asume responsablemente el trabajo de equipo.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 xml:space="preserve">* Google </w:t>
            </w:r>
            <w:proofErr w:type="spellStart"/>
            <w:r w:rsidRPr="00A737C5">
              <w:rPr>
                <w:rFonts w:ascii="Tahoma" w:hAnsi="Tahoma" w:cs="Tahoma"/>
                <w:sz w:val="18"/>
                <w:szCs w:val="18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>* Repositorios digitales</w:t>
            </w:r>
          </w:p>
          <w:p w:rsidR="00FF3C97" w:rsidRPr="00355B6F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>* Repositorios digitales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Elabora un mapa conceptual sobre la clasificación de los partidos políticos</w:t>
            </w:r>
          </w:p>
        </w:tc>
      </w:tr>
      <w:tr w:rsidR="00FF3C97" w:rsidRPr="00355B6F" w:rsidTr="008C3816">
        <w:trPr>
          <w:gridAfter w:val="1"/>
          <w:wAfter w:w="81" w:type="dxa"/>
          <w:trHeight w:val="81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A737C5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950FD9" w:rsidP="00950FD9">
            <w:pPr>
              <w:pStyle w:val="Prrafodelista"/>
              <w:spacing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Constitucionalizacion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regulación y naturaleza política de los partidos.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Escribe un ensayo sobre la incorporación de los partidos al marco constitucional </w:t>
            </w:r>
          </w:p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Reconoce el marco nor</w:t>
            </w:r>
            <w:r w:rsidR="00A737C5">
              <w:rPr>
                <w:rFonts w:ascii="Tahoma" w:hAnsi="Tahoma" w:cs="Tahoma"/>
                <w:sz w:val="20"/>
                <w:szCs w:val="20"/>
              </w:rPr>
              <w:t>mativo.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Valora la importancia de una legislación sobre partidos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* Google </w:t>
            </w:r>
            <w:proofErr w:type="spellStart"/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  <w:p w:rsidR="00FF3C97" w:rsidRPr="00355B6F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Escribe un ensayo sobre la incorporación de los partidos políticos al marco constitucional</w:t>
            </w:r>
          </w:p>
        </w:tc>
      </w:tr>
      <w:tr w:rsidR="00FF3C97" w:rsidRPr="00355B6F" w:rsidTr="008C3816">
        <w:trPr>
          <w:gridAfter w:val="1"/>
          <w:wAfter w:w="81" w:type="dxa"/>
          <w:trHeight w:val="817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A737C5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950FD9" w:rsidP="00950FD9">
            <w:pPr>
              <w:pStyle w:val="Prrafodelista"/>
              <w:spacing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Democracia Interna y financiamiento de los partidos políticos.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Entiende las reglas para el reclutamiento y selección de candidatos</w:t>
            </w:r>
          </w:p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Elabora un cuadro comparativo de las formas de financiamiento de los partidos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A737C5" w:rsidP="00FF3C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 responsable a</w:t>
            </w:r>
            <w:r w:rsidR="00FF3C97" w:rsidRPr="00355B6F">
              <w:rPr>
                <w:rFonts w:ascii="Tahoma" w:hAnsi="Tahoma" w:cs="Tahoma"/>
                <w:sz w:val="20"/>
                <w:szCs w:val="20"/>
              </w:rPr>
              <w:t xml:space="preserve"> la forma como se constituyen, organizan y financian los partidos políticos en el país.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 xml:space="preserve">* Google </w:t>
            </w:r>
            <w:proofErr w:type="spellStart"/>
            <w:r w:rsidRPr="00A737C5">
              <w:rPr>
                <w:rFonts w:ascii="Tahoma" w:hAnsi="Tahoma" w:cs="Tahoma"/>
                <w:sz w:val="18"/>
                <w:szCs w:val="18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7C5">
              <w:rPr>
                <w:rFonts w:ascii="Tahoma" w:hAnsi="Tahoma" w:cs="Tahoma"/>
                <w:sz w:val="18"/>
                <w:szCs w:val="18"/>
              </w:rPr>
              <w:t>* Repositorios digitales</w:t>
            </w:r>
          </w:p>
          <w:p w:rsidR="00FF3C97" w:rsidRPr="00355B6F" w:rsidRDefault="00FF3C97" w:rsidP="00A737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Entiende las reglas para el reclutamiento y selección de candidatos y elabora un cuadro comparativo de las formas de financiamiento de los partidos</w:t>
            </w:r>
          </w:p>
        </w:tc>
      </w:tr>
      <w:tr w:rsidR="00FF3C97" w:rsidRPr="00355B6F" w:rsidTr="008C3816">
        <w:trPr>
          <w:gridAfter w:val="1"/>
          <w:wAfter w:w="81" w:type="dxa"/>
          <w:trHeight w:val="30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>Unidad Didáctica II :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FF3C97" w:rsidRPr="00355B6F" w:rsidTr="008C3816">
        <w:trPr>
          <w:gridAfter w:val="1"/>
          <w:wAfter w:w="81" w:type="dxa"/>
          <w:trHeight w:val="24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F3C97" w:rsidRPr="00355B6F" w:rsidTr="008C3816">
        <w:trPr>
          <w:gridAfter w:val="1"/>
          <w:wAfter w:w="81" w:type="dxa"/>
          <w:trHeight w:val="265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C5" w:rsidRPr="00A737C5" w:rsidRDefault="00A737C5" w:rsidP="00A73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Practicas virtuales calificadas por semana</w:t>
            </w:r>
          </w:p>
          <w:p w:rsidR="00FF3C97" w:rsidRPr="00355B6F" w:rsidRDefault="00FF3C97" w:rsidP="00A73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Elaboración de un panel sobre los partidos políticos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C97" w:rsidRPr="00355B6F" w:rsidRDefault="00A737C5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</w:tr>
      <w:tr w:rsidR="00FF3C97" w:rsidRPr="00355B6F" w:rsidTr="008C3816">
        <w:trPr>
          <w:gridAfter w:val="1"/>
          <w:wAfter w:w="81" w:type="dxa"/>
          <w:trHeight w:val="44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TEORÍAS SOBRE LOS DETERMINANTES SOCIALES Y POLÍTICOS DE LOS PARTIDOS</w:t>
            </w:r>
          </w:p>
        </w:tc>
        <w:tc>
          <w:tcPr>
            <w:tcW w:w="13781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DE LA UNIDAD DIDÁCTICA III: </w:t>
            </w:r>
          </w:p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Identifica</w:t>
            </w:r>
            <w:r w:rsidRPr="008C38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 las teorías sobre los determinantes sociales y </w:t>
            </w:r>
            <w:proofErr w:type="gramStart"/>
            <w:r w:rsidRPr="008C3816">
              <w:rPr>
                <w:rFonts w:ascii="Tahoma" w:hAnsi="Tahoma" w:cs="Tahoma"/>
                <w:color w:val="000000"/>
                <w:sz w:val="18"/>
                <w:szCs w:val="18"/>
              </w:rPr>
              <w:t>políticos  de</w:t>
            </w:r>
            <w:proofErr w:type="gramEnd"/>
            <w:r w:rsidRPr="008C38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los partidos.</w:t>
            </w:r>
          </w:p>
        </w:tc>
      </w:tr>
      <w:tr w:rsidR="00FF3C97" w:rsidRPr="00355B6F" w:rsidTr="008C3816">
        <w:trPr>
          <w:gridAfter w:val="1"/>
          <w:wAfter w:w="81" w:type="dxa"/>
          <w:trHeight w:val="70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7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C97" w:rsidRPr="008C3816" w:rsidRDefault="00FF3C97" w:rsidP="008C381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F3C97" w:rsidRPr="00355B6F" w:rsidTr="008C3816">
        <w:trPr>
          <w:gridAfter w:val="1"/>
          <w:wAfter w:w="81" w:type="dxa"/>
          <w:trHeight w:val="511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3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FF3C97" w:rsidRPr="00355B6F" w:rsidTr="008C3816">
        <w:trPr>
          <w:gridAfter w:val="1"/>
          <w:wAfter w:w="81" w:type="dxa"/>
          <w:trHeight w:val="31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</w:tr>
      <w:tr w:rsidR="00355B6F" w:rsidRPr="00355B6F" w:rsidTr="008C3816">
        <w:trPr>
          <w:gridAfter w:val="1"/>
          <w:wAfter w:w="81" w:type="dxa"/>
          <w:trHeight w:val="116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6F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02283E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Visión estructuralista de los sistemas de partidos.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 xml:space="preserve">Identifica la visión estructuralista como determinante de los sistemas de partidos </w:t>
            </w:r>
          </w:p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Debate respecto al rol de la agencia política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sz w:val="18"/>
                <w:szCs w:val="18"/>
              </w:rPr>
              <w:t>Comparte</w:t>
            </w:r>
            <w:r w:rsidRPr="008C3816">
              <w:rPr>
                <w:rFonts w:ascii="Tahoma" w:hAnsi="Tahoma" w:cs="Tahoma"/>
                <w:sz w:val="18"/>
                <w:szCs w:val="18"/>
              </w:rPr>
              <w:t xml:space="preserve"> con sus pares lo aprendido.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355B6F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A737C5"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* Google </w:t>
            </w:r>
            <w:proofErr w:type="spellStart"/>
            <w:r w:rsidR="00A737C5"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  <w:p w:rsidR="00355B6F" w:rsidRPr="008C3816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Identifica la visión estructuralista como determinante de los sistemas de partidos y debate respecto al rol de la agencia política</w:t>
            </w:r>
          </w:p>
        </w:tc>
      </w:tr>
      <w:tr w:rsidR="00355B6F" w:rsidRPr="00355B6F" w:rsidTr="008C3816">
        <w:trPr>
          <w:gridAfter w:val="1"/>
          <w:wAfter w:w="81" w:type="dxa"/>
          <w:trHeight w:val="1288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6F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F" w:rsidRPr="0002283E" w:rsidRDefault="0002283E" w:rsidP="0002283E">
            <w:pPr>
              <w:pStyle w:val="Prrafodelista"/>
              <w:spacing w:line="24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Teorías que se aplican al caso peruano, los clivajes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cleavages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 xml:space="preserve">Participa en el foro de discusión sobre las teorías que se aplican al caso peruano </w:t>
            </w:r>
          </w:p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Selecciona los clivajes o divisiones políticas del sistema político peruano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Defiende</w:t>
            </w: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sus ideas y opiniones sobre las consecuencias de los problemas investigados en las organizaciones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* Google </w:t>
            </w:r>
            <w:proofErr w:type="spellStart"/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  <w:p w:rsidR="00355B6F" w:rsidRPr="008C3816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Participa en el foro de discusión sobre las teorías que se aplican al caso peruano</w:t>
            </w:r>
          </w:p>
        </w:tc>
      </w:tr>
      <w:tr w:rsidR="00355B6F" w:rsidRPr="00355B6F" w:rsidTr="008C3816">
        <w:trPr>
          <w:gridAfter w:val="1"/>
          <w:wAfter w:w="81" w:type="dxa"/>
          <w:trHeight w:val="81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4B7337" w:rsidP="004B7337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rol de la agencia política en la determinación de los clivajes sociales, teoría de los vínculos políticos entre políticos y electores. 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 xml:space="preserve">Identifica cómo se cumple el rol de la agencia política en la determinación de los clivajes sociales </w:t>
            </w:r>
          </w:p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Elabora un mapa conceptual sobre las teorías de los partidos políticos y su vinculación con los electores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Valora el rol de la agencia política para el sistema de partidos en el Perú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* Google </w:t>
            </w:r>
            <w:proofErr w:type="spellStart"/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  <w:p w:rsidR="00355B6F" w:rsidRPr="008C3816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Selecciona los clivajes o divisiones políticas del sistema político peruano</w:t>
            </w:r>
          </w:p>
        </w:tc>
      </w:tr>
      <w:tr w:rsidR="00355B6F" w:rsidRPr="00355B6F" w:rsidTr="008C3816">
        <w:trPr>
          <w:gridAfter w:val="1"/>
          <w:wAfter w:w="81" w:type="dxa"/>
          <w:trHeight w:val="1253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4B7337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 Clientelismo.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Analiza las teorías y conceptos acerca del sistema del clientelismo político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Debate los resultados de su indagación bibliográfica con sus compañeros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* Google </w:t>
            </w:r>
            <w:proofErr w:type="spellStart"/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  <w:p w:rsidR="00355B6F" w:rsidRPr="008C3816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* Repositorios digitales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Elabora un mapa conceptual sobre las teorías de los partidos políticos y su vinculación con los electores y el sistema del clientelismo político</w:t>
            </w:r>
          </w:p>
        </w:tc>
      </w:tr>
      <w:tr w:rsidR="00355B6F" w:rsidRPr="00355B6F" w:rsidTr="008C3816">
        <w:trPr>
          <w:gridAfter w:val="1"/>
          <w:wAfter w:w="81" w:type="dxa"/>
          <w:trHeight w:val="30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Unidad Didáctica: III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8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355B6F" w:rsidRPr="00355B6F" w:rsidTr="008C3816">
        <w:trPr>
          <w:gridAfter w:val="1"/>
          <w:wAfter w:w="81" w:type="dxa"/>
          <w:trHeight w:val="24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355B6F" w:rsidRPr="00355B6F" w:rsidTr="008C3816">
        <w:trPr>
          <w:gridAfter w:val="1"/>
          <w:wAfter w:w="81" w:type="dxa"/>
          <w:trHeight w:val="265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C5" w:rsidRPr="00A737C5" w:rsidRDefault="00A737C5" w:rsidP="00A737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Practicas virtuales Calificadas por semana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Elaboración de un ensayo sobre los </w:t>
            </w:r>
            <w:proofErr w:type="spellStart"/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Clivages</w:t>
            </w:r>
            <w:proofErr w:type="spellEnd"/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y el Clientelismo político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B6F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Comportamiento en clase virtual y chat.</w:t>
            </w:r>
          </w:p>
        </w:tc>
      </w:tr>
      <w:tr w:rsidR="007F1DC5" w:rsidRPr="00355B6F" w:rsidTr="008C3816">
        <w:trPr>
          <w:gridAfter w:val="1"/>
          <w:wAfter w:w="81" w:type="dxa"/>
          <w:trHeight w:val="44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1DC5" w:rsidRPr="004B7337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es-ES"/>
              </w:rPr>
              <w:lastRenderedPageBreak/>
              <w:br w:type="page"/>
            </w:r>
            <w:r w:rsidR="008C3816" w:rsidRPr="004B7337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es-ES"/>
              </w:rPr>
              <w:t xml:space="preserve">UNIDAD DIDÁCTICA N° IV :  </w:t>
            </w:r>
            <w:r w:rsidR="00355B6F" w:rsidRPr="004B7337">
              <w:rPr>
                <w:rFonts w:ascii="Tahoma" w:hAnsi="Tahoma" w:cs="Tahoma"/>
                <w:b/>
                <w:sz w:val="18"/>
                <w:szCs w:val="18"/>
              </w:rPr>
              <w:t>LOS PARTIDOS POLÍTICOS EN EL DERECHO COMPARADO</w:t>
            </w:r>
          </w:p>
        </w:tc>
        <w:tc>
          <w:tcPr>
            <w:tcW w:w="13781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DC5" w:rsidRPr="008C3816" w:rsidRDefault="007F1DC5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  <w:t xml:space="preserve">CAPACIDAD DE LA UNIDAD DIDÁCTICA IV: </w:t>
            </w:r>
          </w:p>
          <w:p w:rsidR="007F1DC5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Dada la necesidad la resolución de situaciones y toma de </w:t>
            </w:r>
            <w:proofErr w:type="gramStart"/>
            <w:r w:rsidRPr="008C3816">
              <w:rPr>
                <w:rFonts w:ascii="Tahoma" w:hAnsi="Tahoma" w:cs="Tahoma"/>
                <w:color w:val="000000"/>
                <w:sz w:val="16"/>
                <w:szCs w:val="16"/>
              </w:rPr>
              <w:t>decisiones  en</w:t>
            </w:r>
            <w:proofErr w:type="gramEnd"/>
            <w:r w:rsidRPr="008C38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 ámbito político nacional e internacional, </w:t>
            </w:r>
            <w:r w:rsidRPr="008C38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compara y diferencia </w:t>
            </w:r>
            <w:r w:rsidRPr="008C38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los partidos políticos nacionales y sus pares en el derecho comparado. </w:t>
            </w:r>
          </w:p>
        </w:tc>
      </w:tr>
      <w:tr w:rsidR="007F1DC5" w:rsidRPr="00355B6F" w:rsidTr="008C3816">
        <w:trPr>
          <w:gridAfter w:val="1"/>
          <w:wAfter w:w="81" w:type="dxa"/>
          <w:trHeight w:val="115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DC5" w:rsidRPr="008C3816" w:rsidRDefault="007F1DC5" w:rsidP="008C381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F1DC5" w:rsidRPr="00355B6F" w:rsidTr="008C3816">
        <w:trPr>
          <w:gridAfter w:val="1"/>
          <w:wAfter w:w="81" w:type="dxa"/>
          <w:trHeight w:val="283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 xml:space="preserve">Contenidos 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Estrategia didáctica</w:t>
            </w:r>
          </w:p>
        </w:tc>
        <w:tc>
          <w:tcPr>
            <w:tcW w:w="3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 xml:space="preserve">Indicadores de logro de la capacidad </w:t>
            </w:r>
          </w:p>
        </w:tc>
      </w:tr>
      <w:tr w:rsidR="007F1DC5" w:rsidRPr="00355B6F" w:rsidTr="008C3816">
        <w:trPr>
          <w:gridAfter w:val="1"/>
          <w:wAfter w:w="81" w:type="dxa"/>
          <w:trHeight w:val="31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Cognitivo</w:t>
            </w:r>
          </w:p>
        </w:tc>
        <w:tc>
          <w:tcPr>
            <w:tcW w:w="2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Procedimental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Actitudinal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8C3816" w:rsidRPr="00355B6F" w:rsidTr="00B76169">
        <w:trPr>
          <w:gridAfter w:val="1"/>
          <w:wAfter w:w="81" w:type="dxa"/>
          <w:trHeight w:val="1574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5" w:rsidRPr="008C3816" w:rsidRDefault="00A737C5" w:rsidP="00471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470416" w:rsidP="004704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 modelo europeo de sistemas de partidos, el modelo anglosajón.</w:t>
            </w:r>
          </w:p>
        </w:tc>
        <w:tc>
          <w:tcPr>
            <w:tcW w:w="2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125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>Analiza el modelo europeo de sistemas de partidos. Elabora un cuadro comparativo entre el modelo europeo y el anglosajón de sistemas de partidos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>Reconoce y critica responsablemente los sistemas de partidos políticos en el derecho comparado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* Google </w:t>
            </w:r>
            <w:proofErr w:type="spellStart"/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Repositorios digitales</w:t>
            </w:r>
          </w:p>
          <w:p w:rsidR="008C3816" w:rsidRPr="008C3816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Repositorios digitales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Analiza el modelo europeo del sistema de partidos y elabora un cuadro comparativo entre el modelo europeo y el anglosajón de sistemas de partidos</w:t>
            </w:r>
          </w:p>
        </w:tc>
      </w:tr>
      <w:tr w:rsidR="008C3816" w:rsidRPr="00355B6F" w:rsidTr="00B76169">
        <w:trPr>
          <w:gridAfter w:val="1"/>
          <w:wAfter w:w="81" w:type="dxa"/>
          <w:trHeight w:val="1275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16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16" w:rsidRPr="00470416" w:rsidRDefault="00470416" w:rsidP="00470416">
            <w:pPr>
              <w:pStyle w:val="Prrafodelista"/>
              <w:spacing w:line="240" w:lineRule="auto"/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Los partidos políticos en el Perú y en américa latina.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Analiza la lógica y el comportamiento de los partidos peruanos en la arena  nacional y  latinoamericana </w:t>
            </w:r>
          </w:p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Presenta un cuadro comparativo sobre el comportamiento de los partidos políticos en </w:t>
            </w:r>
            <w:proofErr w:type="spellStart"/>
            <w:r w:rsidRPr="008C3816">
              <w:rPr>
                <w:rFonts w:ascii="Tahoma" w:hAnsi="Tahoma" w:cs="Tahoma"/>
                <w:sz w:val="16"/>
                <w:szCs w:val="16"/>
              </w:rPr>
              <w:t>latinoamérica</w:t>
            </w:r>
            <w:proofErr w:type="spellEnd"/>
          </w:p>
        </w:tc>
        <w:tc>
          <w:tcPr>
            <w:tcW w:w="24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* Google </w:t>
            </w:r>
            <w:proofErr w:type="spellStart"/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Repositorios digitales</w:t>
            </w:r>
          </w:p>
          <w:p w:rsidR="008C3816" w:rsidRPr="008C3816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Repositorios digitales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Presenta un cuadro comparativo sobre el comportamiento de los partidos políticos en Latinoamérica</w:t>
            </w:r>
          </w:p>
        </w:tc>
      </w:tr>
      <w:tr w:rsidR="008C3816" w:rsidRPr="00355B6F" w:rsidTr="00B76169">
        <w:trPr>
          <w:gridAfter w:val="1"/>
          <w:wAfter w:w="81" w:type="dxa"/>
          <w:trHeight w:val="1042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16" w:rsidRPr="008C3816" w:rsidRDefault="00470416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Crisis y consolidación de los sistemas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partidales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 anti partidismo latinoamericano. 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Discrimina las características de la  crisis de los sistemas </w:t>
            </w:r>
            <w:proofErr w:type="spellStart"/>
            <w:r w:rsidRPr="008C3816">
              <w:rPr>
                <w:rFonts w:ascii="Tahoma" w:hAnsi="Tahoma" w:cs="Tahoma"/>
                <w:sz w:val="16"/>
                <w:szCs w:val="16"/>
              </w:rPr>
              <w:t>partidales</w:t>
            </w:r>
            <w:proofErr w:type="spellEnd"/>
            <w:r w:rsidRPr="008C3816">
              <w:rPr>
                <w:rFonts w:ascii="Tahoma" w:hAnsi="Tahoma" w:cs="Tahoma"/>
                <w:sz w:val="16"/>
                <w:szCs w:val="16"/>
              </w:rPr>
              <w:t xml:space="preserve">  Elabora un ensayo donde ilustra la política y el </w:t>
            </w:r>
            <w:proofErr w:type="spellStart"/>
            <w:r w:rsidRPr="008C3816">
              <w:rPr>
                <w:rFonts w:ascii="Tahoma" w:hAnsi="Tahoma" w:cs="Tahoma"/>
                <w:sz w:val="16"/>
                <w:szCs w:val="16"/>
              </w:rPr>
              <w:t>antipartidismo</w:t>
            </w:r>
            <w:proofErr w:type="spellEnd"/>
            <w:r w:rsidRPr="008C3816">
              <w:rPr>
                <w:rFonts w:ascii="Tahoma" w:hAnsi="Tahoma" w:cs="Tahoma"/>
                <w:sz w:val="16"/>
                <w:szCs w:val="16"/>
              </w:rPr>
              <w:t xml:space="preserve"> latinoamericano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* Google </w:t>
            </w:r>
            <w:proofErr w:type="spellStart"/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Repositorios digitales</w:t>
            </w:r>
          </w:p>
          <w:p w:rsidR="008C3816" w:rsidRPr="008C3816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Repositorios digitales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Elabora un ensayo donde ilustra la política y el </w:t>
            </w:r>
            <w:proofErr w:type="spellStart"/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antipartidismo</w:t>
            </w:r>
            <w:proofErr w:type="spellEnd"/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 latinoamericano</w:t>
            </w:r>
          </w:p>
        </w:tc>
      </w:tr>
      <w:tr w:rsidR="008C3816" w:rsidRPr="00355B6F" w:rsidTr="00B76169">
        <w:trPr>
          <w:gridAfter w:val="1"/>
          <w:wAfter w:w="81" w:type="dxa"/>
          <w:trHeight w:val="935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A737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16" w:rsidRPr="00470416" w:rsidRDefault="00470416" w:rsidP="004704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Estudio de la función de representación de los partidos en américa latina, crisis de representación política.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Identifica y diferencia la función de representación de los partidos en América Latina Evalúa la crisis del sistema de representación política en </w:t>
            </w:r>
            <w:proofErr w:type="spellStart"/>
            <w:r w:rsidRPr="008C3816">
              <w:rPr>
                <w:rFonts w:ascii="Tahoma" w:hAnsi="Tahoma" w:cs="Tahoma"/>
                <w:sz w:val="16"/>
                <w:szCs w:val="16"/>
              </w:rPr>
              <w:t>latinoamérica</w:t>
            </w:r>
            <w:proofErr w:type="spellEnd"/>
          </w:p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* Google </w:t>
            </w:r>
            <w:proofErr w:type="spellStart"/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Foros, Chat</w:t>
            </w:r>
          </w:p>
          <w:p w:rsidR="00A737C5" w:rsidRPr="00A737C5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Repositorios digitales</w:t>
            </w:r>
          </w:p>
          <w:p w:rsidR="008C3816" w:rsidRPr="008C3816" w:rsidRDefault="00A737C5" w:rsidP="00A737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* Repositorios digitales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Identifica y diferencia la función de representación y debate sobre la crisis del sistema de representación política en Latinoamérica.</w:t>
            </w:r>
          </w:p>
        </w:tc>
      </w:tr>
      <w:tr w:rsidR="008C3816" w:rsidRPr="00355B6F" w:rsidTr="008C3816">
        <w:trPr>
          <w:gridAfter w:val="1"/>
          <w:wAfter w:w="81" w:type="dxa"/>
          <w:trHeight w:val="24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CONOCIMIENTO</w:t>
            </w:r>
          </w:p>
        </w:tc>
        <w:tc>
          <w:tcPr>
            <w:tcW w:w="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</w:tr>
      <w:tr w:rsidR="008C3816" w:rsidRPr="00355B6F" w:rsidTr="008C3816">
        <w:trPr>
          <w:gridAfter w:val="1"/>
          <w:wAfter w:w="81" w:type="dxa"/>
          <w:trHeight w:val="51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C5" w:rsidRPr="00A737C5" w:rsidRDefault="00A737C5" w:rsidP="00A73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Practicas virtuales Calificadas por semana</w:t>
            </w:r>
          </w:p>
          <w:p w:rsidR="008C3816" w:rsidRPr="008C3816" w:rsidRDefault="008C3816" w:rsidP="00A73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345143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Elaboración de un ensayo sobre la crisis de representación política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816" w:rsidRPr="008C3816" w:rsidRDefault="00345143" w:rsidP="00A73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A737C5" w:rsidRPr="00A737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Comportamiento en clase virtual y chat.</w:t>
            </w:r>
          </w:p>
        </w:tc>
      </w:tr>
    </w:tbl>
    <w:p w:rsidR="007F1DC5" w:rsidRPr="00355B6F" w:rsidRDefault="007F1DC5" w:rsidP="00B850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eastAsia="es-ES"/>
        </w:rPr>
      </w:pPr>
    </w:p>
    <w:p w:rsidR="007F1DC5" w:rsidRPr="00355B6F" w:rsidRDefault="007F1DC5" w:rsidP="007F1DC5">
      <w:pPr>
        <w:spacing w:after="0"/>
        <w:rPr>
          <w:rFonts w:ascii="Tahoma" w:hAnsi="Tahoma" w:cs="Tahoma"/>
          <w:vanish/>
        </w:rPr>
      </w:pPr>
    </w:p>
    <w:p w:rsidR="00A737C5" w:rsidRDefault="00A737C5" w:rsidP="00A737C5">
      <w:pPr>
        <w:tabs>
          <w:tab w:val="left" w:pos="1808"/>
        </w:tabs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F1DC5" w:rsidRPr="00A737C5" w:rsidRDefault="00A737C5" w:rsidP="00A737C5">
      <w:pPr>
        <w:tabs>
          <w:tab w:val="left" w:pos="1808"/>
        </w:tabs>
        <w:rPr>
          <w:rFonts w:ascii="Tahoma" w:eastAsia="Times New Roman" w:hAnsi="Tahoma" w:cs="Tahoma"/>
          <w:sz w:val="20"/>
          <w:szCs w:val="20"/>
          <w:lang w:val="es-ES" w:eastAsia="es-ES"/>
        </w:rPr>
        <w:sectPr w:rsidR="007F1DC5" w:rsidRPr="00A737C5" w:rsidSect="00394CA1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ab/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V</w:t>
      </w:r>
      <w:r w:rsidR="00A737C5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I</w:t>
      </w: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.</w:t>
      </w: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p w:rsidR="00A737C5" w:rsidRPr="00A737C5" w:rsidRDefault="00A737C5" w:rsidP="00A73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:rsidR="00A737C5" w:rsidRPr="00A737C5" w:rsidRDefault="00A737C5" w:rsidP="00A737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A737C5" w:rsidRPr="00A737C5" w:rsidRDefault="00A737C5" w:rsidP="00A737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Medios y plataformas virtuales:</w:t>
      </w: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 </w:t>
      </w:r>
    </w:p>
    <w:p w:rsidR="00A737C5" w:rsidRPr="00A737C5" w:rsidRDefault="00A737C5" w:rsidP="00A737C5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Casos prácticos</w:t>
      </w:r>
    </w:p>
    <w:p w:rsidR="00A737C5" w:rsidRPr="00A737C5" w:rsidRDefault="00A737C5" w:rsidP="00A737C5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Google Drive</w:t>
      </w:r>
    </w:p>
    <w:p w:rsidR="00A737C5" w:rsidRPr="00A737C5" w:rsidRDefault="00A737C5" w:rsidP="00A737C5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Repositorio de datos</w:t>
      </w:r>
    </w:p>
    <w:p w:rsidR="00A737C5" w:rsidRPr="00A737C5" w:rsidRDefault="00A737C5" w:rsidP="00A737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Medios informáticos </w:t>
      </w:r>
    </w:p>
    <w:p w:rsidR="00A737C5" w:rsidRPr="00A737C5" w:rsidRDefault="00A737C5" w:rsidP="00A737C5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Computadoras</w:t>
      </w:r>
    </w:p>
    <w:p w:rsidR="00A737C5" w:rsidRPr="00A737C5" w:rsidRDefault="00A737C5" w:rsidP="00A737C5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Tablets</w:t>
      </w:r>
    </w:p>
    <w:p w:rsidR="00A737C5" w:rsidRPr="00A737C5" w:rsidRDefault="00A737C5" w:rsidP="00A737C5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Celulares</w:t>
      </w:r>
    </w:p>
    <w:p w:rsidR="00A737C5" w:rsidRPr="00A737C5" w:rsidRDefault="00A737C5" w:rsidP="00A737C5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Internet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BD6BF2" w:rsidP="007F1D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VI</w:t>
      </w:r>
      <w:r w:rsidR="00F16ED6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I</w:t>
      </w:r>
      <w:r w:rsidR="007F1DC5"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. </w:t>
      </w:r>
      <w:r w:rsidR="007F1DC5"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ab/>
        <w:t>EVALUACIÓN</w:t>
      </w:r>
    </w:p>
    <w:p w:rsidR="007F1DC5" w:rsidRDefault="007F1DC5" w:rsidP="007F1DC5">
      <w:pPr>
        <w:spacing w:after="0" w:line="240" w:lineRule="auto"/>
        <w:ind w:left="567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El sistema de evaluación es integral, permanente, cualitativo y cuantitativo (vigesimal) y se ajusta a las características de las asignaturas, es de carácter integral (teórico, practico y trabajos). De conformidad al art. 127 inc. </w:t>
      </w:r>
      <w:proofErr w:type="gramStart"/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>b</w:t>
      </w:r>
      <w:proofErr w:type="gramEnd"/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 del actual Reglamento Académico se evaluara:</w:t>
      </w:r>
    </w:p>
    <w:p w:rsidR="00B76169" w:rsidRPr="00355B6F" w:rsidRDefault="00B76169" w:rsidP="007F1DC5">
      <w:pPr>
        <w:spacing w:after="0" w:line="240" w:lineRule="auto"/>
        <w:ind w:left="567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</w:p>
    <w:tbl>
      <w:tblPr>
        <w:tblpPr w:leftFromText="141" w:rightFromText="141" w:vertAnchor="text" w:horzAnchor="page" w:tblpX="241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2"/>
        <w:gridCol w:w="1606"/>
        <w:gridCol w:w="2673"/>
      </w:tblGrid>
      <w:tr w:rsidR="007F1DC5" w:rsidRPr="00355B6F" w:rsidTr="00394CA1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55B6F">
              <w:rPr>
                <w:rFonts w:ascii="Tahoma" w:hAnsi="Tahoma" w:cs="Tahoma"/>
                <w:b/>
              </w:rPr>
              <w:t>VARIABLE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55B6F">
              <w:rPr>
                <w:rFonts w:ascii="Tahoma" w:hAnsi="Tahoma" w:cs="Tahoma"/>
                <w:b/>
              </w:rPr>
              <w:t>PONDERACIONES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55B6F">
              <w:rPr>
                <w:rFonts w:ascii="Tahoma" w:hAnsi="Tahoma" w:cs="Tahoma"/>
                <w:b/>
              </w:rPr>
              <w:t>UNIDADES DIDACTICAS DENOMINADAS MODULOS</w:t>
            </w:r>
          </w:p>
        </w:tc>
      </w:tr>
      <w:tr w:rsidR="007F1DC5" w:rsidRPr="00355B6F" w:rsidTr="00394CA1">
        <w:trPr>
          <w:trHeight w:val="31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P1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P2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F1DC5" w:rsidRPr="00355B6F" w:rsidTr="00394CA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ind w:right="-108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Evaluación de conocimiento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30%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20%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El ciclo académico comprende 4 módulos, correspondiendo la ponderación P1</w:t>
            </w:r>
          </w:p>
        </w:tc>
      </w:tr>
      <w:tr w:rsidR="007F1DC5" w:rsidRPr="00355B6F" w:rsidTr="00394CA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ind w:right="-108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Evaluación de producto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35%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40%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F1DC5" w:rsidRPr="00355B6F" w:rsidTr="00394CA1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ind w:right="-108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Evaluación de desempeño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35%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40%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D6BF2" w:rsidRDefault="00BD6BF2" w:rsidP="00BD6BF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</w:p>
    <w:p w:rsidR="00B76169" w:rsidRDefault="00B76169" w:rsidP="00BD6BF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 </w:t>
      </w:r>
    </w:p>
    <w:p w:rsidR="00BD6BF2" w:rsidRDefault="00BD6BF2" w:rsidP="007F1D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7F1DC5" w:rsidRPr="00355B6F" w:rsidRDefault="00B76169" w:rsidP="007F1D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Obteniendo</w:t>
      </w:r>
      <w:r w:rsidR="007F1DC5"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 el promedio final (PF), </w:t>
      </w: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d</w:t>
      </w:r>
      <w:r w:rsidR="007F1DC5"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el promedio simple de los promedios ponderados de cada módulo (PM1, PM2, PM3, PM4); calculado de la siguiente manera:</w:t>
      </w:r>
    </w:p>
    <w:p w:rsidR="007F1DC5" w:rsidRPr="00355B6F" w:rsidRDefault="007F1DC5" w:rsidP="007F1DC5">
      <w:pPr>
        <w:tabs>
          <w:tab w:val="num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hAnsi="Tahoma" w:cs="Tahoma"/>
          <w:noProof/>
          <w:sz w:val="24"/>
          <w:szCs w:val="24"/>
          <w:lang w:eastAsia="es-PE"/>
        </w:rPr>
        <w:drawing>
          <wp:inline distT="0" distB="0" distL="0" distR="0" wp14:anchorId="79BC6329" wp14:editId="4B3511D5">
            <wp:extent cx="1343025" cy="238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C5" w:rsidRDefault="007F1DC5" w:rsidP="007F1DC5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Su carácter cuantitativo vigesimal consiste en que la valorativa es de cero (0) a veinte (20), para todo proceso de evaluación, siendo once (11) la nota aprobatoria mínima, solo en el caso de determinación de la nota promocional la fracción de 0,5 o más va a favor de la unidad entera inmediata superior (art. 30 del Reglamento académico).  </w:t>
      </w:r>
    </w:p>
    <w:p w:rsidR="0037430E" w:rsidRDefault="0037430E" w:rsidP="007F1DC5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</w:p>
    <w:p w:rsidR="0037430E" w:rsidRDefault="0037430E" w:rsidP="007F1DC5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</w:p>
    <w:p w:rsidR="0037430E" w:rsidRPr="0037430E" w:rsidRDefault="0037430E" w:rsidP="0037430E">
      <w:pPr>
        <w:numPr>
          <w:ilvl w:val="0"/>
          <w:numId w:val="9"/>
        </w:numPr>
        <w:spacing w:after="0" w:line="240" w:lineRule="auto"/>
        <w:ind w:right="-11"/>
        <w:jc w:val="both"/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  <w:t>Evidencia de Desempeño.</w:t>
      </w:r>
    </w:p>
    <w:p w:rsidR="0037430E" w:rsidRPr="0037430E" w:rsidRDefault="0037430E" w:rsidP="0037430E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 xml:space="preserve">Son pruebas en torno al manejo que el alumno hace de procedimientos y técnicas para realizar una actividad o resolver un problema. Esta evidencia pone en acción recursos cognitivos, recursos procedimentales y recursos </w:t>
      </w: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lastRenderedPageBreak/>
        <w:t>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37430E" w:rsidRPr="0037430E" w:rsidRDefault="0037430E" w:rsidP="0037430E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La evaluación de desempeño se evalúa ponderando cómo el estudiante aplica los procedimientos y técnicas en el diseño del trabajo y su desarrollo sistemático.</w:t>
      </w:r>
    </w:p>
    <w:p w:rsidR="0037430E" w:rsidRPr="0037430E" w:rsidRDefault="0037430E" w:rsidP="0037430E">
      <w:pPr>
        <w:numPr>
          <w:ilvl w:val="0"/>
          <w:numId w:val="9"/>
        </w:numPr>
        <w:spacing w:after="0" w:line="240" w:lineRule="auto"/>
        <w:ind w:right="-11"/>
        <w:jc w:val="both"/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  <w:t>Evidencias de Conocimiento.</w:t>
      </w:r>
    </w:p>
    <w:p w:rsidR="0037430E" w:rsidRPr="0037430E" w:rsidRDefault="0037430E" w:rsidP="0037430E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37430E" w:rsidRPr="0037430E" w:rsidRDefault="0037430E" w:rsidP="0037430E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En cuanto a la autoevaluación permite que el estudiante evidencie sus fracasos y sus éxitos, su autorregulación.</w:t>
      </w:r>
    </w:p>
    <w:p w:rsidR="0037430E" w:rsidRPr="0037430E" w:rsidRDefault="0037430E" w:rsidP="0037430E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Las evaluaciones de este nivel serán de respuestas simples, opción dicotómica, opción múltiple, de correlación, preguntas calculadas, percepción y valoración de videos, entre otros.</w:t>
      </w:r>
    </w:p>
    <w:p w:rsidR="0037430E" w:rsidRPr="0037430E" w:rsidRDefault="0037430E" w:rsidP="0037430E">
      <w:pPr>
        <w:numPr>
          <w:ilvl w:val="0"/>
          <w:numId w:val="9"/>
        </w:numPr>
        <w:spacing w:after="0" w:line="240" w:lineRule="auto"/>
        <w:ind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  <w:t>Evidencias de producto.</w:t>
      </w:r>
    </w:p>
    <w:p w:rsidR="0037430E" w:rsidRPr="0037430E" w:rsidRDefault="0037430E" w:rsidP="0037430E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37430E" w:rsidRPr="0037430E" w:rsidRDefault="0037430E" w:rsidP="0037430E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La evaluación de producto se evidencia en la entrega oportuna de sus trabajos parciales de cada mes y el producto final.</w:t>
      </w:r>
    </w:p>
    <w:p w:rsidR="007F1DC5" w:rsidRPr="00F16ED6" w:rsidRDefault="0037430E" w:rsidP="00F16ED6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eastAsia="es-PE"/>
        </w:rPr>
        <w:t xml:space="preserve">Además, se tendrá en cuenta la asistencia como componente del desempeño, el 30% de inasistencia inhabilita el derecho a la evaluación. 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b/>
          <w:iCs/>
          <w:lang w:val="es-ES" w:eastAsia="es-ES"/>
        </w:rPr>
      </w:pP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VII. BIBLIOGRAFÍA Y REFERENCIAS WEB</w:t>
      </w:r>
    </w:p>
    <w:p w:rsidR="007F1DC5" w:rsidRPr="00355B6F" w:rsidRDefault="007F1DC5" w:rsidP="00F16ED6">
      <w:pPr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</w:p>
    <w:p w:rsidR="007F1DC5" w:rsidRPr="00355B6F" w:rsidRDefault="007F1DC5" w:rsidP="007F1DC5">
      <w:pPr>
        <w:spacing w:after="0" w:line="240" w:lineRule="auto"/>
        <w:ind w:left="1134" w:hanging="567"/>
        <w:rPr>
          <w:rFonts w:ascii="Tahoma" w:hAnsi="Tahoma" w:cs="Tahoma"/>
          <w:b/>
          <w:sz w:val="24"/>
          <w:szCs w:val="24"/>
          <w:lang w:val="es-ES"/>
        </w:rPr>
      </w:pP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DUVERGER, Maurice (1980) “Los partidos políticos” México: Fondo de Cultura Económica, séptima reimpresión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LIPSET Seymour y </w:t>
      </w:r>
      <w:proofErr w:type="spellStart"/>
      <w:r w:rsidRPr="00345143">
        <w:rPr>
          <w:rFonts w:ascii="Tahoma" w:hAnsi="Tahoma" w:cs="Tahoma"/>
        </w:rPr>
        <w:t>Stein</w:t>
      </w:r>
      <w:proofErr w:type="spellEnd"/>
      <w:r w:rsidRPr="00345143">
        <w:rPr>
          <w:rFonts w:ascii="Tahoma" w:hAnsi="Tahoma" w:cs="Tahoma"/>
        </w:rPr>
        <w:t xml:space="preserve"> ROKKAN (1992) Estructuras de división, sistemas de partidos y alineamientos electorales” en VVAA, Diez Textos básicos de Ciencia Política, Barcelona, Ariel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MICHELS, Robert (1983) “Los partidos políticos” </w:t>
      </w:r>
      <w:proofErr w:type="spellStart"/>
      <w:r w:rsidRPr="00345143">
        <w:rPr>
          <w:rFonts w:ascii="Tahoma" w:hAnsi="Tahoma" w:cs="Tahoma"/>
        </w:rPr>
        <w:t>Amorrortu</w:t>
      </w:r>
      <w:proofErr w:type="spellEnd"/>
      <w:r w:rsidRPr="00345143">
        <w:rPr>
          <w:rFonts w:ascii="Tahoma" w:hAnsi="Tahoma" w:cs="Tahoma"/>
        </w:rPr>
        <w:t xml:space="preserve"> Editores, Buenos Aires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OSTROGORSKY </w:t>
      </w:r>
      <w:proofErr w:type="spellStart"/>
      <w:r w:rsidRPr="00345143">
        <w:rPr>
          <w:rFonts w:ascii="Tahoma" w:hAnsi="Tahoma" w:cs="Tahoma"/>
        </w:rPr>
        <w:t>Moisei</w:t>
      </w:r>
      <w:proofErr w:type="spellEnd"/>
      <w:r w:rsidRPr="00345143">
        <w:rPr>
          <w:rFonts w:ascii="Tahoma" w:hAnsi="Tahoma" w:cs="Tahoma"/>
        </w:rPr>
        <w:t xml:space="preserve"> (2008) “La democracia y los partidos políticos” Madrid, Mínima </w:t>
      </w:r>
      <w:proofErr w:type="spellStart"/>
      <w:r w:rsidRPr="00345143">
        <w:rPr>
          <w:rFonts w:ascii="Tahoma" w:hAnsi="Tahoma" w:cs="Tahoma"/>
        </w:rPr>
        <w:t>Trotta</w:t>
      </w:r>
      <w:proofErr w:type="spellEnd"/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PANEBIANCO Ángelo (2009) “Modelos de Partidos. Organización y poder en los partidos”, Alianza Universidad N° 627,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lastRenderedPageBreak/>
        <w:t>SARTORI Giovanni (1980) “Partidos y Sistemas de Partidos” Alianza Universidad 267,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TANAKA, Martin (2008) </w:t>
      </w:r>
      <w:proofErr w:type="gramStart"/>
      <w:r w:rsidRPr="00345143">
        <w:rPr>
          <w:rFonts w:ascii="Tahoma" w:hAnsi="Tahoma" w:cs="Tahoma"/>
        </w:rPr>
        <w:t>“ De</w:t>
      </w:r>
      <w:proofErr w:type="gramEnd"/>
      <w:r w:rsidRPr="00345143">
        <w:rPr>
          <w:rFonts w:ascii="Tahoma" w:hAnsi="Tahoma" w:cs="Tahoma"/>
        </w:rPr>
        <w:t xml:space="preserve"> la crisis al derrumbe del sistema de partidos y los dilemas de representación democrática, Scott </w:t>
      </w:r>
      <w:proofErr w:type="spellStart"/>
      <w:r w:rsidRPr="00345143">
        <w:rPr>
          <w:rFonts w:ascii="Tahoma" w:hAnsi="Tahoma" w:cs="Tahoma"/>
        </w:rPr>
        <w:t>Mainwaring</w:t>
      </w:r>
      <w:proofErr w:type="spellEnd"/>
      <w:r w:rsidRPr="00345143">
        <w:rPr>
          <w:rFonts w:ascii="Tahoma" w:hAnsi="Tahoma" w:cs="Tahoma"/>
        </w:rPr>
        <w:t>, Perú.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TUESTA Fernando (1995) “Sistemas de partidos políticos en el Perú 1978-1995, Fundación </w:t>
      </w:r>
      <w:proofErr w:type="spellStart"/>
      <w:r w:rsidRPr="00345143">
        <w:rPr>
          <w:rFonts w:ascii="Tahoma" w:hAnsi="Tahoma" w:cs="Tahoma"/>
        </w:rPr>
        <w:t>Fiedrich</w:t>
      </w:r>
      <w:proofErr w:type="spellEnd"/>
      <w:r w:rsidRPr="00345143">
        <w:rPr>
          <w:rFonts w:ascii="Tahoma" w:hAnsi="Tahoma" w:cs="Tahoma"/>
        </w:rPr>
        <w:t xml:space="preserve"> Ebert, Lima</w:t>
      </w:r>
    </w:p>
    <w:p w:rsidR="007F1DC5" w:rsidRPr="00F16ED6" w:rsidRDefault="00345143" w:rsidP="00F16ED6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TUESTA Fernando (2010) “Sistemas de partidos en la región andina: Construcción y desarrollo (1978-1995), Fondo Editorial A</w:t>
      </w:r>
      <w:r w:rsidR="00F16ED6">
        <w:rPr>
          <w:rFonts w:ascii="Tahoma" w:hAnsi="Tahoma" w:cs="Tahoma"/>
        </w:rPr>
        <w:t>NR, Lima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LIPSET Seymour y </w:t>
      </w:r>
      <w:proofErr w:type="spellStart"/>
      <w:r w:rsidRPr="00345143">
        <w:rPr>
          <w:rFonts w:ascii="Tahoma" w:hAnsi="Tahoma" w:cs="Tahoma"/>
        </w:rPr>
        <w:t>Stein</w:t>
      </w:r>
      <w:proofErr w:type="spellEnd"/>
      <w:r w:rsidRPr="00345143">
        <w:rPr>
          <w:rFonts w:ascii="Tahoma" w:hAnsi="Tahoma" w:cs="Tahoma"/>
        </w:rPr>
        <w:t xml:space="preserve"> ROKKAN (1992) Estructuras de división, sistemas de partidos y alineamientos electorales” en VVAA, Diez Textos básicos de Ciencia Política, Barcelona, Ariel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OSTROGORSKY </w:t>
      </w:r>
      <w:proofErr w:type="spellStart"/>
      <w:r w:rsidRPr="00345143">
        <w:rPr>
          <w:rFonts w:ascii="Tahoma" w:hAnsi="Tahoma" w:cs="Tahoma"/>
        </w:rPr>
        <w:t>Moisei</w:t>
      </w:r>
      <w:proofErr w:type="spellEnd"/>
      <w:r w:rsidRPr="00345143">
        <w:rPr>
          <w:rFonts w:ascii="Tahoma" w:hAnsi="Tahoma" w:cs="Tahoma"/>
        </w:rPr>
        <w:t xml:space="preserve"> (2008) “La democracia y los partidos políticos” Madrid, Mínima </w:t>
      </w:r>
      <w:proofErr w:type="spellStart"/>
      <w:r w:rsidRPr="00345143">
        <w:rPr>
          <w:rFonts w:ascii="Tahoma" w:hAnsi="Tahoma" w:cs="Tahoma"/>
        </w:rPr>
        <w:t>Trotta</w:t>
      </w:r>
      <w:proofErr w:type="spellEnd"/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:lang w:val="es-ES"/>
        </w:rPr>
      </w:pPr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lang w:val="es-ES"/>
        </w:rPr>
      </w:pPr>
    </w:p>
    <w:p w:rsidR="00F16ED6" w:rsidRPr="00F16ED6" w:rsidRDefault="00F16ED6" w:rsidP="00F16E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lang w:val="es-ES" w:eastAsia="es-ES"/>
        </w:rPr>
      </w:pPr>
      <w:r>
        <w:rPr>
          <w:rFonts w:ascii="Times New Roman" w:eastAsia="Times New Roman" w:hAnsi="Times New Roman"/>
          <w:b/>
          <w:bCs/>
          <w:lang w:val="es-ES" w:eastAsia="es-ES"/>
        </w:rPr>
        <w:tab/>
      </w:r>
      <w:r w:rsidRPr="00F16ED6">
        <w:rPr>
          <w:rFonts w:ascii="Times New Roman" w:eastAsia="Times New Roman" w:hAnsi="Times New Roman"/>
          <w:b/>
          <w:bCs/>
          <w:lang w:val="es-ES" w:eastAsia="es-ES"/>
        </w:rPr>
        <w:t>LECTURAS COMPLEMENTARIAS:</w:t>
      </w:r>
    </w:p>
    <w:p w:rsidR="00F16ED6" w:rsidRPr="00F16ED6" w:rsidRDefault="00F16ED6" w:rsidP="00F16ED6">
      <w:pPr>
        <w:spacing w:after="0"/>
        <w:ind w:left="709" w:hanging="1"/>
        <w:jc w:val="both"/>
        <w:rPr>
          <w:rFonts w:ascii="Times New Roman" w:hAnsi="Times New Roman"/>
          <w:b/>
          <w:color w:val="000000"/>
        </w:rPr>
      </w:pPr>
      <w:r w:rsidRPr="00F16ED6">
        <w:rPr>
          <w:rFonts w:ascii="Times New Roman" w:hAnsi="Times New Roman"/>
          <w:lang w:val="es-ES"/>
        </w:rPr>
        <w:t>Según entregas periódicas que hará el docente en el Aula Virtual</w:t>
      </w:r>
    </w:p>
    <w:p w:rsidR="00F16ED6" w:rsidRPr="00F16ED6" w:rsidRDefault="00F16ED6" w:rsidP="00F16ED6">
      <w:pPr>
        <w:spacing w:after="0"/>
        <w:ind w:left="354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16ED6" w:rsidRPr="00F16ED6" w:rsidRDefault="00F16ED6" w:rsidP="00F16ED6">
      <w:pPr>
        <w:spacing w:after="0"/>
        <w:ind w:left="354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16ED6">
        <w:rPr>
          <w:rFonts w:ascii="Times New Roman" w:hAnsi="Times New Roman"/>
          <w:b/>
          <w:color w:val="000000"/>
          <w:sz w:val="24"/>
          <w:szCs w:val="24"/>
        </w:rPr>
        <w:t>Huacho, mayo del 2020</w:t>
      </w:r>
    </w:p>
    <w:p w:rsidR="00F16ED6" w:rsidRPr="00F16ED6" w:rsidRDefault="00F16ED6" w:rsidP="00F16ED6">
      <w:pPr>
        <w:spacing w:after="0"/>
        <w:ind w:left="354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ED6" w:rsidRPr="00F16ED6" w:rsidRDefault="00F16ED6" w:rsidP="00F16ED6">
      <w:pPr>
        <w:spacing w:after="0"/>
        <w:ind w:left="354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ED6" w:rsidRPr="00F16ED6" w:rsidRDefault="00F16ED6" w:rsidP="00F16ED6">
      <w:pPr>
        <w:spacing w:after="0"/>
        <w:ind w:left="354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ED6" w:rsidRPr="00F16ED6" w:rsidRDefault="00F16ED6" w:rsidP="00F16ED6">
      <w:pPr>
        <w:spacing w:after="0"/>
        <w:ind w:left="354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ED6" w:rsidRPr="00F16ED6" w:rsidRDefault="00F16ED6" w:rsidP="00F16ED6">
      <w:pPr>
        <w:spacing w:after="0"/>
        <w:ind w:left="354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16ED6">
        <w:rPr>
          <w:rFonts w:ascii="Times New Roman" w:hAnsi="Times New Roman"/>
          <w:b/>
          <w:color w:val="000000"/>
          <w:sz w:val="24"/>
          <w:szCs w:val="24"/>
        </w:rPr>
        <w:t>Dr. ROJAS ALVARADO, Alberto</w:t>
      </w:r>
    </w:p>
    <w:p w:rsidR="00F16ED6" w:rsidRPr="00F16ED6" w:rsidRDefault="00F16ED6" w:rsidP="00F16ED6">
      <w:pPr>
        <w:spacing w:after="0"/>
        <w:ind w:left="4605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6ED6">
        <w:rPr>
          <w:rFonts w:ascii="Times New Roman" w:hAnsi="Times New Roman"/>
          <w:b/>
          <w:color w:val="000000"/>
          <w:sz w:val="24"/>
          <w:szCs w:val="24"/>
        </w:rPr>
        <w:t xml:space="preserve">       Docente del Curso</w:t>
      </w:r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lang w:val="es-ES"/>
        </w:rPr>
        <w:sectPr w:rsidR="007F1DC5" w:rsidRPr="00355B6F" w:rsidSect="00394CA1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66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  <w:gridCol w:w="5564"/>
      </w:tblGrid>
      <w:tr w:rsidR="007F1DC5" w:rsidRPr="00355B6F" w:rsidTr="00833E99">
        <w:tc>
          <w:tcPr>
            <w:tcW w:w="4502" w:type="dxa"/>
            <w:shd w:val="clear" w:color="auto" w:fill="auto"/>
          </w:tcPr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33E99">
              <w:rPr>
                <w:rFonts w:ascii="Tahoma" w:hAnsi="Tahoma" w:cs="Tahoma"/>
                <w:b/>
                <w:sz w:val="20"/>
                <w:szCs w:val="20"/>
                <w:lang w:val="es-ES"/>
              </w:rPr>
              <w:t>MAGNITUD CAUSAL OBJETO DEL PROBLEMA</w:t>
            </w:r>
          </w:p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4501" w:type="dxa"/>
            <w:shd w:val="clear" w:color="auto" w:fill="auto"/>
          </w:tcPr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33E99">
              <w:rPr>
                <w:rFonts w:ascii="Tahoma" w:hAnsi="Tahoma" w:cs="Tahoma"/>
                <w:b/>
                <w:sz w:val="20"/>
                <w:szCs w:val="20"/>
                <w:lang w:val="es-ES"/>
              </w:rPr>
              <w:t>ACCION METRICA DE VINCULACION</w:t>
            </w:r>
          </w:p>
        </w:tc>
        <w:tc>
          <w:tcPr>
            <w:tcW w:w="5564" w:type="dxa"/>
            <w:shd w:val="clear" w:color="auto" w:fill="auto"/>
          </w:tcPr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33E99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CONSECUENCIA METRICA VINCULANTE DE LA ACCION</w:t>
            </w:r>
          </w:p>
        </w:tc>
      </w:tr>
      <w:tr w:rsidR="00345143" w:rsidRPr="00355B6F" w:rsidTr="00EB6A17">
        <w:trPr>
          <w:cantSplit/>
          <w:trHeight w:val="1568"/>
        </w:trPr>
        <w:tc>
          <w:tcPr>
            <w:tcW w:w="4502" w:type="dxa"/>
            <w:shd w:val="clear" w:color="auto" w:fill="auto"/>
            <w:vAlign w:val="center"/>
          </w:tcPr>
          <w:p w:rsidR="00345143" w:rsidRPr="00833E99" w:rsidRDefault="00B76169" w:rsidP="00B76169">
            <w:pPr>
              <w:ind w:left="23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Los alumnos del VII ciclo de la carrera de Derecho desconocen respecto al proceso de institucionalización del sistema político peruano y cómo se forman los sistemas de partidos.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El 75% de nuestros alumnos (as) desconoce cómo se institucionaliza el sistema político peruano y la formación de partidos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Conseguir una formación sólida en los estudiantes para que puedan generar espacios de diálogo y concertación entre los actores políticos a través de su participación.</w:t>
            </w:r>
          </w:p>
        </w:tc>
      </w:tr>
      <w:tr w:rsidR="00345143" w:rsidRPr="00355B6F" w:rsidTr="00B76169">
        <w:trPr>
          <w:cantSplit/>
          <w:trHeight w:val="1134"/>
        </w:trPr>
        <w:tc>
          <w:tcPr>
            <w:tcW w:w="4502" w:type="dxa"/>
            <w:shd w:val="clear" w:color="auto" w:fill="auto"/>
            <w:vAlign w:val="center"/>
          </w:tcPr>
          <w:p w:rsidR="00345143" w:rsidRPr="00833E99" w:rsidRDefault="00B76169" w:rsidP="00B76169">
            <w:pPr>
              <w:spacing w:after="0" w:line="240" w:lineRule="auto"/>
              <w:ind w:left="142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 reconoce el poco conocimiento sobre el rol y la importancia de los partidos políticos, su constitución y financiamiento dentro del sistema electoral nacional.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El 60% de los alumnos (as) tiene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conocimiento sobre el rol y la importancia de los partidos políticos, su constitución y financiamiento dentro del sistema electoral nacional.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Tendrá la posibilidad de aplicar en los grupos humanos que interviene el aprendizaje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obtenido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sobre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el rol y la importancia de los partidos políticos, su constitución y financiamiento dentro del sistema electoral nacional.</w:t>
            </w:r>
          </w:p>
        </w:tc>
      </w:tr>
      <w:tr w:rsidR="00345143" w:rsidRPr="00355B6F" w:rsidTr="00B76169">
        <w:trPr>
          <w:cantSplit/>
          <w:trHeight w:val="1134"/>
        </w:trPr>
        <w:tc>
          <w:tcPr>
            <w:tcW w:w="4502" w:type="dxa"/>
            <w:shd w:val="clear" w:color="auto" w:fill="auto"/>
            <w:vAlign w:val="center"/>
          </w:tcPr>
          <w:p w:rsidR="00345143" w:rsidRPr="00833E99" w:rsidRDefault="00B76169" w:rsidP="00B76169">
            <w:pPr>
              <w:spacing w:after="0" w:line="240" w:lineRule="auto"/>
              <w:ind w:left="142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 existe una idea clara en nuestros alumnos sobre la presencia de los clivajes en nuestro sistema político peruano así como lo referente al clientelismo político.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45143" w:rsidRPr="00833E99" w:rsidRDefault="00EB6A17" w:rsidP="00EB6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El 75% de estudiantes no identifica ni reconoce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presencia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los clivajes en nuestro sistema político peruano así como qué es el clientelismo político.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345143" w:rsidRPr="00833E99" w:rsidRDefault="00EB6A17" w:rsidP="00EB6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Lograr que los estudiantes diferencien e identifiquen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presencia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los clivajes en nuestro sistema político peruano y del mismo modo el clientelismo político.</w:t>
            </w:r>
          </w:p>
        </w:tc>
      </w:tr>
      <w:tr w:rsidR="00345143" w:rsidRPr="00355B6F" w:rsidTr="00B76169">
        <w:trPr>
          <w:cantSplit/>
          <w:trHeight w:val="1134"/>
        </w:trPr>
        <w:tc>
          <w:tcPr>
            <w:tcW w:w="4502" w:type="dxa"/>
            <w:shd w:val="clear" w:color="auto" w:fill="auto"/>
            <w:vAlign w:val="center"/>
          </w:tcPr>
          <w:p w:rsidR="00345143" w:rsidRPr="00833E99" w:rsidRDefault="00B76169" w:rsidP="00B76169">
            <w:pPr>
              <w:spacing w:after="0" w:line="240" w:lineRule="auto"/>
              <w:ind w:left="90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Existe poco conocimiento respecto a los sistemas de partidos políticos que existen en el derecho comparado y su vinculación e influencia en el sistema de partidos nacional y latinoamericano.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45143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El 60% de estudiantes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tiene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poco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conocimiento respecto a los sistemas de partidos políticos que existen en el derecho comparado y su vinculación e influencia en el sistema de partidos nacional y latinoamericano.</w:t>
            </w:r>
          </w:p>
          <w:p w:rsidR="00EB6A17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5564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Alcanzar que identifiquen los espacios donde nuestro sistema político nacional y latinoamericano se vincula y ve influenciado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por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los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sistemas de partidos políticos que existen en el derecho comparado.</w:t>
            </w:r>
          </w:p>
        </w:tc>
      </w:tr>
    </w:tbl>
    <w:p w:rsidR="007F1DC5" w:rsidRPr="00355B6F" w:rsidRDefault="007F1DC5" w:rsidP="007F1DC5">
      <w:pPr>
        <w:spacing w:after="0" w:line="240" w:lineRule="auto"/>
        <w:ind w:left="714" w:hanging="357"/>
        <w:rPr>
          <w:rFonts w:ascii="Tahoma" w:hAnsi="Tahoma" w:cs="Tahoma"/>
          <w:b/>
          <w:lang w:val="es-ES"/>
        </w:rPr>
      </w:pPr>
      <w:r w:rsidRPr="00355B6F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9EE9F" wp14:editId="0844263A">
                <wp:simplePos x="0" y="0"/>
                <wp:positionH relativeFrom="column">
                  <wp:posOffset>-6985</wp:posOffset>
                </wp:positionH>
                <wp:positionV relativeFrom="paragraph">
                  <wp:posOffset>73025</wp:posOffset>
                </wp:positionV>
                <wp:extent cx="6743700" cy="415290"/>
                <wp:effectExtent l="7620" t="10160" r="11430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6E" w:rsidRPr="003D6FDC" w:rsidRDefault="0066586E" w:rsidP="007F1DC5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VIII.- </w:t>
                            </w:r>
                            <w:r w:rsidRPr="003D6FDC">
                              <w:rPr>
                                <w:b/>
                                <w:i/>
                                <w:sz w:val="32"/>
                              </w:rPr>
                              <w:t>PROBLEMAS QUE EL ESTUDIANTE RESOLVERA AL FINALIZAR 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EE9F" id="Rectángulo 2" o:spid="_x0000_s1027" style="position:absolute;left:0;text-align:left;margin-left:-.55pt;margin-top:5.75pt;width:531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" strokecolor="white">
                <v:fill opacity="0"/>
                <v:textbox>
                  <w:txbxContent>
                    <w:p w:rsidR="0066586E" w:rsidRPr="003D6FDC" w:rsidRDefault="0066586E" w:rsidP="007F1DC5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VIII.- </w:t>
                      </w:r>
                      <w:r w:rsidRPr="003D6FDC">
                        <w:rPr>
                          <w:b/>
                          <w:i/>
                          <w:sz w:val="32"/>
                        </w:rPr>
                        <w:t>PROBLEMAS QUE EL ESTUDIANTE RESOLVERA AL FINALIZAR EL CURSO</w:t>
                      </w:r>
                    </w:p>
                  </w:txbxContent>
                </v:textbox>
              </v:rect>
            </w:pict>
          </mc:Fallback>
        </mc:AlternateContent>
      </w:r>
    </w:p>
    <w:p w:rsidR="00721C53" w:rsidRPr="00355B6F" w:rsidRDefault="00721C53">
      <w:pPr>
        <w:rPr>
          <w:rFonts w:ascii="Tahoma" w:hAnsi="Tahoma" w:cs="Tahoma"/>
        </w:rPr>
      </w:pPr>
    </w:p>
    <w:sectPr w:rsidR="00721C53" w:rsidRPr="00355B6F" w:rsidSect="00394CA1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FC" w:rsidRDefault="005F44FC">
      <w:pPr>
        <w:spacing w:after="0" w:line="240" w:lineRule="auto"/>
      </w:pPr>
      <w:r>
        <w:separator/>
      </w:r>
    </w:p>
  </w:endnote>
  <w:endnote w:type="continuationSeparator" w:id="0">
    <w:p w:rsidR="005F44FC" w:rsidRDefault="005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6E" w:rsidRDefault="0066586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60C3F" w:rsidRPr="00860C3F">
      <w:rPr>
        <w:noProof/>
        <w:lang w:val="es-ES"/>
      </w:rPr>
      <w:t>4</w:t>
    </w:r>
    <w:r>
      <w:fldChar w:fldCharType="end"/>
    </w:r>
  </w:p>
  <w:p w:rsidR="0066586E" w:rsidRDefault="00665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FC" w:rsidRDefault="005F44FC">
      <w:pPr>
        <w:spacing w:after="0" w:line="240" w:lineRule="auto"/>
      </w:pPr>
      <w:r>
        <w:separator/>
      </w:r>
    </w:p>
  </w:footnote>
  <w:footnote w:type="continuationSeparator" w:id="0">
    <w:p w:rsidR="005F44FC" w:rsidRDefault="005F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6E" w:rsidRDefault="0066586E" w:rsidP="00821D88">
    <w:pPr>
      <w:pStyle w:val="Encabezado"/>
      <w:tabs>
        <w:tab w:val="clear" w:pos="4252"/>
      </w:tabs>
    </w:pPr>
    <w:r w:rsidRPr="00821D88">
      <w:rPr>
        <w:noProof/>
        <w:lang w:eastAsia="es-PE"/>
      </w:rPr>
      <w:drawing>
        <wp:inline distT="0" distB="0" distL="0" distR="0">
          <wp:extent cx="680720" cy="661670"/>
          <wp:effectExtent l="0" t="0" r="5080" b="5080"/>
          <wp:docPr id="8" name="Imagen 8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a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PE"/>
      </w:rPr>
      <w:drawing>
        <wp:inline distT="0" distB="0" distL="0" distR="0" wp14:anchorId="785B03DB" wp14:editId="56AFCDB6">
          <wp:extent cx="675640" cy="63693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41" cy="672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D8F"/>
    <w:multiLevelType w:val="hybridMultilevel"/>
    <w:tmpl w:val="89CAB654"/>
    <w:lvl w:ilvl="0" w:tplc="3DFEC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9760B"/>
    <w:multiLevelType w:val="hybridMultilevel"/>
    <w:tmpl w:val="A14C7016"/>
    <w:lvl w:ilvl="0" w:tplc="56045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3C698D"/>
    <w:multiLevelType w:val="multilevel"/>
    <w:tmpl w:val="0B8692A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ascii="Tahoma" w:hAnsi="Tahoma" w:cs="Tahoma" w:hint="default"/>
        <w:sz w:val="20"/>
      </w:rPr>
    </w:lvl>
  </w:abstractNum>
  <w:abstractNum w:abstractNumId="3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DE3989"/>
    <w:multiLevelType w:val="hybridMultilevel"/>
    <w:tmpl w:val="A1408C58"/>
    <w:lvl w:ilvl="0" w:tplc="A7841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EF2086"/>
    <w:multiLevelType w:val="multilevel"/>
    <w:tmpl w:val="AB927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>
    <w:nsid w:val="5F005C47"/>
    <w:multiLevelType w:val="hybridMultilevel"/>
    <w:tmpl w:val="77E87B88"/>
    <w:lvl w:ilvl="0" w:tplc="906623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0C68"/>
    <w:multiLevelType w:val="hybridMultilevel"/>
    <w:tmpl w:val="705601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72436"/>
    <w:multiLevelType w:val="hybridMultilevel"/>
    <w:tmpl w:val="BF049A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C5"/>
    <w:rsid w:val="0002283E"/>
    <w:rsid w:val="00131C47"/>
    <w:rsid w:val="00206854"/>
    <w:rsid w:val="00345143"/>
    <w:rsid w:val="003535C2"/>
    <w:rsid w:val="00355B6F"/>
    <w:rsid w:val="0037430E"/>
    <w:rsid w:val="00391A45"/>
    <w:rsid w:val="00394CA1"/>
    <w:rsid w:val="00414679"/>
    <w:rsid w:val="00470416"/>
    <w:rsid w:val="00471535"/>
    <w:rsid w:val="004822F9"/>
    <w:rsid w:val="004B7337"/>
    <w:rsid w:val="004E45E9"/>
    <w:rsid w:val="005348B4"/>
    <w:rsid w:val="00584393"/>
    <w:rsid w:val="005D4F15"/>
    <w:rsid w:val="005D6A12"/>
    <w:rsid w:val="005F44FC"/>
    <w:rsid w:val="00663FFE"/>
    <w:rsid w:val="00664DA2"/>
    <w:rsid w:val="0066586E"/>
    <w:rsid w:val="00677EF2"/>
    <w:rsid w:val="00721C53"/>
    <w:rsid w:val="0076365D"/>
    <w:rsid w:val="007D7F29"/>
    <w:rsid w:val="007F1DC5"/>
    <w:rsid w:val="00821D88"/>
    <w:rsid w:val="00833E99"/>
    <w:rsid w:val="00860C3F"/>
    <w:rsid w:val="008C3816"/>
    <w:rsid w:val="00950FD9"/>
    <w:rsid w:val="00952324"/>
    <w:rsid w:val="009A2750"/>
    <w:rsid w:val="009F4C79"/>
    <w:rsid w:val="00A737C5"/>
    <w:rsid w:val="00B54488"/>
    <w:rsid w:val="00B76169"/>
    <w:rsid w:val="00B850C8"/>
    <w:rsid w:val="00BD6BF2"/>
    <w:rsid w:val="00BF3DD2"/>
    <w:rsid w:val="00C1412D"/>
    <w:rsid w:val="00C543C6"/>
    <w:rsid w:val="00C84917"/>
    <w:rsid w:val="00CA1737"/>
    <w:rsid w:val="00CB5C06"/>
    <w:rsid w:val="00CF70FF"/>
    <w:rsid w:val="00DE2B21"/>
    <w:rsid w:val="00EB6A17"/>
    <w:rsid w:val="00EC53F8"/>
    <w:rsid w:val="00F16ED6"/>
    <w:rsid w:val="00F9427E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242AB1-7450-418A-82D4-1CD0C57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F1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DC5"/>
    <w:rPr>
      <w:rFonts w:ascii="Calibri" w:eastAsia="Calibri" w:hAnsi="Calibri" w:cs="Times New Roman"/>
    </w:rPr>
  </w:style>
  <w:style w:type="paragraph" w:customStyle="1" w:styleId="Default">
    <w:name w:val="Default"/>
    <w:rsid w:val="007F1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7F1DC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DC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1DC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41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1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D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torojas57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3486</Words>
  <Characters>19179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alberto rojas</cp:lastModifiedBy>
  <cp:revision>6</cp:revision>
  <cp:lastPrinted>2020-03-14T21:59:00Z</cp:lastPrinted>
  <dcterms:created xsi:type="dcterms:W3CDTF">2020-06-03T07:15:00Z</dcterms:created>
  <dcterms:modified xsi:type="dcterms:W3CDTF">2020-06-26T10:01:00Z</dcterms:modified>
</cp:coreProperties>
</file>